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9BA55" w14:textId="2679CD7F" w:rsidR="00CB5F74" w:rsidRDefault="00CB5F74" w:rsidP="00CB5F74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CB5F74">
        <w:rPr>
          <w:rFonts w:ascii="Times New Roman" w:hAnsi="Times New Roman" w:cs="Times New Roman"/>
          <w:b/>
          <w:bCs/>
        </w:rPr>
        <w:t xml:space="preserve">ДОГОВОР </w:t>
      </w:r>
      <w:r w:rsidRPr="00CB5F74">
        <w:rPr>
          <w:rFonts w:ascii="Times New Roman" w:hAnsi="Times New Roman" w:cs="Times New Roman"/>
          <w:b/>
          <w:bCs/>
          <w:lang w:val="ru-RU"/>
        </w:rPr>
        <w:br/>
      </w:r>
      <w:r w:rsidRPr="00CB5F74">
        <w:rPr>
          <w:rFonts w:ascii="Times New Roman" w:hAnsi="Times New Roman" w:cs="Times New Roman"/>
          <w:b/>
          <w:bCs/>
        </w:rPr>
        <w:t xml:space="preserve">об использовании платформы TrueWayPlatform </w:t>
      </w:r>
      <w:r w:rsidRPr="00CB5F74">
        <w:rPr>
          <w:rFonts w:ascii="Times New Roman" w:hAnsi="Times New Roman" w:cs="Times New Roman"/>
          <w:b/>
          <w:bCs/>
          <w:lang w:val="ru-RU"/>
        </w:rPr>
        <w:br/>
      </w:r>
      <w:r w:rsidR="001C1A05">
        <w:rPr>
          <w:rFonts w:ascii="Times New Roman" w:hAnsi="Times New Roman" w:cs="Times New Roman"/>
          <w:b/>
          <w:bCs/>
          <w:lang w:val="ru-RU"/>
        </w:rPr>
        <w:t>Специалистами</w:t>
      </w:r>
    </w:p>
    <w:p w14:paraId="15BA0804" w14:textId="0CAF2E73" w:rsidR="00880E07" w:rsidRPr="001C1A05" w:rsidRDefault="00880E07" w:rsidP="00880E07">
      <w:pPr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Обновлено: </w:t>
      </w:r>
      <w:r w:rsidR="00793CA3">
        <w:rPr>
          <w:rFonts w:ascii="Times New Roman" w:hAnsi="Times New Roman" w:cs="Times New Roman"/>
          <w:b/>
          <w:bCs/>
          <w:lang w:val="ru-RU"/>
        </w:rPr>
        <w:t>9</w:t>
      </w:r>
      <w:r>
        <w:rPr>
          <w:rFonts w:ascii="Times New Roman" w:hAnsi="Times New Roman" w:cs="Times New Roman"/>
          <w:b/>
          <w:bCs/>
          <w:lang w:val="ru-RU"/>
        </w:rPr>
        <w:t xml:space="preserve"> </w:t>
      </w:r>
      <w:r w:rsidR="00793CA3">
        <w:rPr>
          <w:rFonts w:ascii="Times New Roman" w:hAnsi="Times New Roman" w:cs="Times New Roman"/>
          <w:b/>
          <w:bCs/>
          <w:lang w:val="ru-RU"/>
        </w:rPr>
        <w:t>сентября</w:t>
      </w:r>
      <w:r>
        <w:rPr>
          <w:rFonts w:ascii="Times New Roman" w:hAnsi="Times New Roman" w:cs="Times New Roman"/>
          <w:b/>
          <w:bCs/>
          <w:lang w:val="ru-RU"/>
        </w:rPr>
        <w:t xml:space="preserve"> 2026 года</w:t>
      </w:r>
    </w:p>
    <w:p w14:paraId="406913CA" w14:textId="1D303A2D" w:rsidR="00CB5F74" w:rsidRPr="00CB5F74" w:rsidRDefault="00CB5F74" w:rsidP="00CB5F74">
      <w:pPr>
        <w:jc w:val="both"/>
        <w:rPr>
          <w:rFonts w:ascii="Times New Roman" w:hAnsi="Times New Roman" w:cs="Times New Roman"/>
          <w:lang w:val="ru-RU"/>
        </w:rPr>
      </w:pPr>
      <w:r w:rsidRPr="00CB5F74">
        <w:rPr>
          <w:rFonts w:ascii="Times New Roman" w:hAnsi="Times New Roman" w:cs="Times New Roman"/>
          <w:lang w:val="ru-RU"/>
        </w:rPr>
        <w:t xml:space="preserve">Настоящий </w:t>
      </w:r>
      <w:r w:rsidR="00D60534">
        <w:rPr>
          <w:rFonts w:ascii="Times New Roman" w:hAnsi="Times New Roman" w:cs="Times New Roman"/>
          <w:lang w:val="ru-RU"/>
        </w:rPr>
        <w:t>договор</w:t>
      </w:r>
      <w:r w:rsidR="00D60534" w:rsidRPr="00D60534">
        <w:rPr>
          <w:rFonts w:ascii="Times New Roman" w:hAnsi="Times New Roman" w:cs="Times New Roman"/>
          <w:lang w:val="ru-RU"/>
        </w:rPr>
        <w:t xml:space="preserve"> об использовании платформы TrueWayPlatform </w:t>
      </w:r>
      <w:r w:rsidR="008B0180">
        <w:rPr>
          <w:rFonts w:ascii="Times New Roman" w:hAnsi="Times New Roman" w:cs="Times New Roman"/>
          <w:lang w:val="ru-RU"/>
        </w:rPr>
        <w:t>Специалистами</w:t>
      </w:r>
      <w:r w:rsidRPr="00CB5F74">
        <w:rPr>
          <w:rFonts w:ascii="Times New Roman" w:hAnsi="Times New Roman" w:cs="Times New Roman"/>
          <w:lang w:val="ru-RU"/>
        </w:rPr>
        <w:t xml:space="preserve"> (далее </w:t>
      </w:r>
      <w:r w:rsidR="00951C8B">
        <w:rPr>
          <w:rFonts w:ascii="Times New Roman" w:hAnsi="Times New Roman" w:cs="Times New Roman"/>
          <w:lang w:val="ru-RU"/>
        </w:rPr>
        <w:t>–</w:t>
      </w:r>
      <w:r w:rsidRPr="00CB5F74">
        <w:rPr>
          <w:rFonts w:ascii="Times New Roman" w:hAnsi="Times New Roman" w:cs="Times New Roman"/>
          <w:lang w:val="ru-RU"/>
        </w:rPr>
        <w:t xml:space="preserve"> «Договор») разработан в соответствии с законодательством Республики Казахстан и определяет условия и порядок использования электронной платформы TrueWayPlatform</w:t>
      </w:r>
      <w:r w:rsidR="004C68F6">
        <w:rPr>
          <w:rFonts w:ascii="Times New Roman" w:hAnsi="Times New Roman" w:cs="Times New Roman"/>
          <w:lang w:val="ru-RU"/>
        </w:rPr>
        <w:t xml:space="preserve"> (далее – </w:t>
      </w:r>
      <w:r w:rsidR="00C1504D">
        <w:rPr>
          <w:rFonts w:ascii="Times New Roman" w:hAnsi="Times New Roman" w:cs="Times New Roman"/>
          <w:lang w:val="ru-RU"/>
        </w:rPr>
        <w:t>«</w:t>
      </w:r>
      <w:r w:rsidR="004C68F6">
        <w:rPr>
          <w:rFonts w:ascii="Times New Roman" w:hAnsi="Times New Roman" w:cs="Times New Roman"/>
          <w:lang w:val="ru-RU"/>
        </w:rPr>
        <w:t>Платформа</w:t>
      </w:r>
      <w:r w:rsidR="00C1504D">
        <w:rPr>
          <w:rFonts w:ascii="Times New Roman" w:hAnsi="Times New Roman" w:cs="Times New Roman"/>
          <w:lang w:val="ru-RU"/>
        </w:rPr>
        <w:t>»</w:t>
      </w:r>
      <w:r w:rsidR="004C68F6">
        <w:rPr>
          <w:rFonts w:ascii="Times New Roman" w:hAnsi="Times New Roman" w:cs="Times New Roman"/>
          <w:lang w:val="ru-RU"/>
        </w:rPr>
        <w:t>),</w:t>
      </w:r>
      <w:r w:rsidRPr="00CB5F74">
        <w:rPr>
          <w:rFonts w:ascii="Times New Roman" w:hAnsi="Times New Roman" w:cs="Times New Roman"/>
          <w:lang w:val="ru-RU"/>
        </w:rPr>
        <w:t xml:space="preserve"> а также права и обязанности Оператора</w:t>
      </w:r>
      <w:r w:rsidR="00E52A36">
        <w:rPr>
          <w:rFonts w:ascii="Times New Roman" w:hAnsi="Times New Roman" w:cs="Times New Roman"/>
          <w:lang w:val="ru-RU"/>
        </w:rPr>
        <w:t xml:space="preserve"> и</w:t>
      </w:r>
      <w:r w:rsidRPr="00CB5F74">
        <w:rPr>
          <w:rFonts w:ascii="Times New Roman" w:hAnsi="Times New Roman" w:cs="Times New Roman"/>
          <w:lang w:val="ru-RU"/>
        </w:rPr>
        <w:t xml:space="preserve"> </w:t>
      </w:r>
      <w:r w:rsidR="008B0180">
        <w:rPr>
          <w:rFonts w:ascii="Times New Roman" w:hAnsi="Times New Roman" w:cs="Times New Roman"/>
          <w:lang w:val="ru-RU"/>
        </w:rPr>
        <w:t>Специалистов</w:t>
      </w:r>
      <w:r w:rsidRPr="00CB5F74">
        <w:rPr>
          <w:rFonts w:ascii="Times New Roman" w:hAnsi="Times New Roman" w:cs="Times New Roman"/>
          <w:lang w:val="ru-RU"/>
        </w:rPr>
        <w:t>, связанные с использованием Платформы.</w:t>
      </w:r>
    </w:p>
    <w:p w14:paraId="5504EFC6" w14:textId="08D7B230" w:rsidR="00D60534" w:rsidRPr="00D60534" w:rsidRDefault="00D60534" w:rsidP="00D60534">
      <w:pPr>
        <w:pStyle w:val="a7"/>
        <w:numPr>
          <w:ilvl w:val="0"/>
          <w:numId w:val="1"/>
        </w:numPr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D60534">
        <w:rPr>
          <w:rFonts w:ascii="Times New Roman" w:hAnsi="Times New Roman" w:cs="Times New Roman"/>
          <w:b/>
          <w:bCs/>
          <w:lang w:val="ru-RU"/>
        </w:rPr>
        <w:t>Общие положения</w:t>
      </w:r>
    </w:p>
    <w:p w14:paraId="05FA69F0" w14:textId="26A566AA" w:rsidR="00D60534" w:rsidRDefault="00CB5F74" w:rsidP="00D6053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D60534">
        <w:rPr>
          <w:rFonts w:ascii="Times New Roman" w:hAnsi="Times New Roman" w:cs="Times New Roman"/>
          <w:lang w:val="ru-RU"/>
        </w:rPr>
        <w:t>Договор является публичной офертой Оператора, адресованной неопределённому кругу лиц</w:t>
      </w:r>
      <w:r w:rsidR="00D60534" w:rsidRPr="00D60534">
        <w:rPr>
          <w:rFonts w:ascii="Times New Roman" w:hAnsi="Times New Roman" w:cs="Times New Roman"/>
          <w:lang w:val="ru-RU"/>
        </w:rPr>
        <w:t xml:space="preserve"> </w:t>
      </w:r>
      <w:r w:rsidR="00951C8B">
        <w:rPr>
          <w:rFonts w:ascii="Times New Roman" w:hAnsi="Times New Roman" w:cs="Times New Roman"/>
          <w:lang w:val="ru-RU"/>
        </w:rPr>
        <w:t>–</w:t>
      </w:r>
      <w:r w:rsidRPr="00D60534">
        <w:rPr>
          <w:rFonts w:ascii="Times New Roman" w:hAnsi="Times New Roman" w:cs="Times New Roman"/>
          <w:lang w:val="ru-RU"/>
        </w:rPr>
        <w:t xml:space="preserve"> </w:t>
      </w:r>
      <w:r w:rsidR="001C1A05">
        <w:rPr>
          <w:rFonts w:ascii="Times New Roman" w:hAnsi="Times New Roman" w:cs="Times New Roman"/>
          <w:lang w:val="ru-RU"/>
        </w:rPr>
        <w:t>Специалистам</w:t>
      </w:r>
      <w:r w:rsidRPr="00D60534">
        <w:rPr>
          <w:rFonts w:ascii="Times New Roman" w:hAnsi="Times New Roman" w:cs="Times New Roman"/>
          <w:lang w:val="ru-RU"/>
        </w:rPr>
        <w:t>.</w:t>
      </w:r>
    </w:p>
    <w:p w14:paraId="656CBCCD" w14:textId="480BCF6B" w:rsidR="0093723C" w:rsidRDefault="005169E1" w:rsidP="00D6053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Настоящий Договор является неотъемлемой частью Пользовательского соглашения </w:t>
      </w:r>
      <w:r w:rsidRPr="00B85FBB">
        <w:rPr>
          <w:rFonts w:ascii="Times New Roman" w:hAnsi="Times New Roman" w:cs="Times New Roman"/>
          <w:lang w:val="ru-RU"/>
        </w:rPr>
        <w:t xml:space="preserve">электронной платформы TrueWayPlatform, размещённого на </w:t>
      </w:r>
      <w:r w:rsidR="00B85FBB" w:rsidRPr="00B85FBB">
        <w:rPr>
          <w:rFonts w:ascii="Times New Roman" w:hAnsi="Times New Roman" w:cs="Times New Roman"/>
          <w:lang w:val="ru-RU"/>
        </w:rPr>
        <w:t xml:space="preserve">Платформе </w:t>
      </w:r>
      <w:hyperlink r:id="rId5" w:history="1">
        <w:r w:rsidR="00B85FBB" w:rsidRPr="00B85FBB">
          <w:rPr>
            <w:rStyle w:val="ac"/>
            <w:rFonts w:ascii="Times New Roman" w:hAnsi="Times New Roman" w:cs="Times New Roman"/>
            <w:lang w:val="ru-RU"/>
          </w:rPr>
          <w:t>http://twplatform.kz/</w:t>
        </w:r>
      </w:hyperlink>
      <w:r w:rsidRPr="00B85FBB">
        <w:rPr>
          <w:rFonts w:ascii="Times New Roman" w:hAnsi="Times New Roman" w:cs="Times New Roman"/>
          <w:lang w:val="ru-RU"/>
        </w:rPr>
        <w:t>, и</w:t>
      </w:r>
      <w:r w:rsidRPr="005169E1">
        <w:rPr>
          <w:rFonts w:ascii="Times New Roman" w:hAnsi="Times New Roman" w:cs="Times New Roman"/>
          <w:lang w:val="ru-RU"/>
        </w:rPr>
        <w:t xml:space="preserve"> </w:t>
      </w:r>
      <w:r w:rsidR="00E52A36" w:rsidRPr="00E52A36">
        <w:rPr>
          <w:rFonts w:ascii="Times New Roman" w:hAnsi="Times New Roman" w:cs="Times New Roman"/>
          <w:lang w:val="ru-RU"/>
        </w:rPr>
        <w:t>применяется исключительно в отношении лиц, получивших статус Специалиста</w:t>
      </w:r>
      <w:r w:rsidR="00E52A36">
        <w:rPr>
          <w:rFonts w:ascii="Times New Roman" w:hAnsi="Times New Roman" w:cs="Times New Roman"/>
          <w:lang w:val="ru-RU"/>
        </w:rPr>
        <w:t xml:space="preserve"> на Платформе</w:t>
      </w:r>
      <w:r w:rsidR="00E52A36" w:rsidRPr="00E52A36">
        <w:rPr>
          <w:rFonts w:ascii="Times New Roman" w:hAnsi="Times New Roman" w:cs="Times New Roman"/>
          <w:lang w:val="ru-RU"/>
        </w:rPr>
        <w:t xml:space="preserve"> в порядке, установленном Пользовательским соглашением и настоящим Договором, и использующих функционал Платформы, предназначенный для Специалистов</w:t>
      </w:r>
      <w:r w:rsidR="0093723C" w:rsidRPr="0093723C">
        <w:rPr>
          <w:rFonts w:ascii="Times New Roman" w:hAnsi="Times New Roman" w:cs="Times New Roman"/>
          <w:lang w:val="ru-RU"/>
        </w:rPr>
        <w:t>.</w:t>
      </w:r>
    </w:p>
    <w:p w14:paraId="2E0ABE01" w14:textId="11D9F3C5" w:rsidR="00E9561E" w:rsidRDefault="00E9561E" w:rsidP="00D6053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E9561E">
        <w:rPr>
          <w:rFonts w:ascii="Times New Roman" w:hAnsi="Times New Roman" w:cs="Times New Roman"/>
          <w:lang w:val="ru-RU"/>
        </w:rPr>
        <w:t xml:space="preserve">Подача </w:t>
      </w:r>
      <w:r>
        <w:rPr>
          <w:rFonts w:ascii="Times New Roman" w:hAnsi="Times New Roman" w:cs="Times New Roman"/>
          <w:lang w:val="ru-RU"/>
        </w:rPr>
        <w:t>З</w:t>
      </w:r>
      <w:r w:rsidRPr="00E9561E">
        <w:rPr>
          <w:rFonts w:ascii="Times New Roman" w:hAnsi="Times New Roman" w:cs="Times New Roman"/>
          <w:lang w:val="ru-RU"/>
        </w:rPr>
        <w:t>аявки Кандидата на Специалиста</w:t>
      </w:r>
      <w:r w:rsidR="00E74BFC">
        <w:rPr>
          <w:rFonts w:ascii="Times New Roman" w:hAnsi="Times New Roman" w:cs="Times New Roman"/>
          <w:lang w:val="ru-RU"/>
        </w:rPr>
        <w:t xml:space="preserve"> согласно </w:t>
      </w:r>
      <w:r w:rsidR="00441355">
        <w:rPr>
          <w:rFonts w:ascii="Times New Roman" w:hAnsi="Times New Roman" w:cs="Times New Roman"/>
          <w:lang w:val="ru-RU"/>
        </w:rPr>
        <w:t>П</w:t>
      </w:r>
      <w:r w:rsidR="00E74BFC">
        <w:rPr>
          <w:rFonts w:ascii="Times New Roman" w:hAnsi="Times New Roman" w:cs="Times New Roman"/>
          <w:lang w:val="ru-RU"/>
        </w:rPr>
        <w:t>риложению № 1</w:t>
      </w:r>
      <w:r w:rsidR="00441355">
        <w:rPr>
          <w:rFonts w:ascii="Times New Roman" w:hAnsi="Times New Roman" w:cs="Times New Roman"/>
          <w:lang w:val="ru-RU"/>
        </w:rPr>
        <w:t xml:space="preserve"> </w:t>
      </w:r>
      <w:r w:rsidR="00E74BFC">
        <w:rPr>
          <w:rFonts w:ascii="Times New Roman" w:hAnsi="Times New Roman" w:cs="Times New Roman"/>
          <w:lang w:val="ru-RU"/>
        </w:rPr>
        <w:t>к настоящему Договору (далее – Заявка)</w:t>
      </w:r>
      <w:r w:rsidRPr="00E9561E">
        <w:rPr>
          <w:rFonts w:ascii="Times New Roman" w:hAnsi="Times New Roman" w:cs="Times New Roman"/>
          <w:lang w:val="ru-RU"/>
        </w:rPr>
        <w:t>, а также прохождение процедуры анбординга не являются акцептом настоящего Договора и не влекут его заключения.</w:t>
      </w:r>
    </w:p>
    <w:p w14:paraId="6C4AC3E4" w14:textId="4AFD1638" w:rsidR="005169E1" w:rsidRDefault="00E9561E" w:rsidP="00D6053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E9561E">
        <w:rPr>
          <w:rFonts w:ascii="Times New Roman" w:hAnsi="Times New Roman" w:cs="Times New Roman"/>
          <w:lang w:val="ru-RU"/>
        </w:rPr>
        <w:t>Акцептом условий настоящего Договора признаётся совершение Кандидатом на Специалиста, после принятия Оператором положительного решения о его регистрации в качестве Специалиста, в соответствии с Пользовательским соглашением, совокупности следующих действий</w:t>
      </w:r>
      <w:r w:rsidR="005169E1" w:rsidRPr="005169E1">
        <w:rPr>
          <w:rFonts w:ascii="Times New Roman" w:hAnsi="Times New Roman" w:cs="Times New Roman"/>
          <w:lang w:val="ru-RU"/>
        </w:rPr>
        <w:t xml:space="preserve">: </w:t>
      </w:r>
    </w:p>
    <w:p w14:paraId="7ECB44F0" w14:textId="1B4AADDA" w:rsidR="00E74BFC" w:rsidRDefault="00E74BFC" w:rsidP="005169E1">
      <w:pPr>
        <w:pStyle w:val="a7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>подтверждение согласия с условиями настоящего Договора и Пользовательского соглашения в процессе регистрации</w:t>
      </w:r>
      <w:r>
        <w:rPr>
          <w:rFonts w:ascii="Times New Roman" w:hAnsi="Times New Roman" w:cs="Times New Roman"/>
          <w:lang w:val="ru-RU"/>
        </w:rPr>
        <w:t>;</w:t>
      </w:r>
    </w:p>
    <w:p w14:paraId="27FDBDE8" w14:textId="34F6F4B9" w:rsidR="00E9561E" w:rsidRDefault="00E9561E" w:rsidP="005169E1">
      <w:pPr>
        <w:pStyle w:val="a7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E9561E">
        <w:rPr>
          <w:rFonts w:ascii="Times New Roman" w:hAnsi="Times New Roman" w:cs="Times New Roman"/>
          <w:lang w:val="ru-RU"/>
        </w:rPr>
        <w:t xml:space="preserve">регистрация </w:t>
      </w:r>
      <w:r w:rsidR="00E74BFC">
        <w:rPr>
          <w:rFonts w:ascii="Times New Roman" w:hAnsi="Times New Roman" w:cs="Times New Roman"/>
          <w:lang w:val="ru-RU"/>
        </w:rPr>
        <w:t>Аккаунта</w:t>
      </w:r>
      <w:r w:rsidRPr="00E9561E">
        <w:rPr>
          <w:rFonts w:ascii="Times New Roman" w:hAnsi="Times New Roman" w:cs="Times New Roman"/>
          <w:lang w:val="ru-RU"/>
        </w:rPr>
        <w:t xml:space="preserve"> Специалиста на Платформе.</w:t>
      </w:r>
    </w:p>
    <w:p w14:paraId="09E65B89" w14:textId="42E63967" w:rsidR="0093723C" w:rsidRPr="005169E1" w:rsidRDefault="00E9561E" w:rsidP="005169E1">
      <w:pPr>
        <w:ind w:left="426"/>
        <w:jc w:val="both"/>
        <w:rPr>
          <w:rFonts w:ascii="Times New Roman" w:hAnsi="Times New Roman" w:cs="Times New Roman"/>
          <w:lang w:val="ru-RU"/>
        </w:rPr>
      </w:pPr>
      <w:r w:rsidRPr="00E9561E">
        <w:rPr>
          <w:rFonts w:ascii="Times New Roman" w:hAnsi="Times New Roman" w:cs="Times New Roman"/>
          <w:lang w:val="ru-RU"/>
        </w:rPr>
        <w:t>С момента совершения указанных действий настоящий Договор считается заключённым между Оператором и соответствующим Специалистом и приобретает юридическую силу договора, заключённого в письменной форме</w:t>
      </w:r>
      <w:r w:rsidR="0093723C" w:rsidRPr="005169E1">
        <w:rPr>
          <w:rFonts w:ascii="Times New Roman" w:hAnsi="Times New Roman" w:cs="Times New Roman"/>
          <w:lang w:val="ru-RU"/>
        </w:rPr>
        <w:t>.</w:t>
      </w:r>
    </w:p>
    <w:p w14:paraId="4AD3ADCC" w14:textId="322D2148" w:rsidR="005169E1" w:rsidRDefault="00E9561E" w:rsidP="00D6053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E9561E">
        <w:rPr>
          <w:rFonts w:ascii="Times New Roman" w:hAnsi="Times New Roman" w:cs="Times New Roman"/>
          <w:lang w:val="ru-RU"/>
        </w:rPr>
        <w:t>Присоединяясь к настоящему Договору после получения статуса Специалиста, Специалист подтверждает, что</w:t>
      </w:r>
      <w:r w:rsidR="005169E1" w:rsidRPr="005169E1">
        <w:rPr>
          <w:rFonts w:ascii="Times New Roman" w:hAnsi="Times New Roman" w:cs="Times New Roman"/>
          <w:lang w:val="ru-RU"/>
        </w:rPr>
        <w:t xml:space="preserve">: </w:t>
      </w:r>
    </w:p>
    <w:p w14:paraId="35D22D5E" w14:textId="5B233E59" w:rsidR="005169E1" w:rsidRDefault="005169E1" w:rsidP="005169E1">
      <w:pPr>
        <w:pStyle w:val="a7"/>
        <w:numPr>
          <w:ilvl w:val="0"/>
          <w:numId w:val="17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обладает полной дееспособностью и необходимыми полномочиями для заключения настоящего Договора; </w:t>
      </w:r>
    </w:p>
    <w:p w14:paraId="5F15D3D2" w14:textId="6F0037FC" w:rsidR="005169E1" w:rsidRDefault="000F147F" w:rsidP="005169E1">
      <w:pPr>
        <w:pStyle w:val="a7"/>
        <w:numPr>
          <w:ilvl w:val="0"/>
          <w:numId w:val="17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0F147F">
        <w:rPr>
          <w:rFonts w:ascii="Times New Roman" w:hAnsi="Times New Roman" w:cs="Times New Roman"/>
          <w:lang w:val="ru-RU"/>
        </w:rPr>
        <w:t>действует от собственного имени и в собственных интересах, в том числе при осуществлении профессиональной и (или) предпринимательской деятельности</w:t>
      </w:r>
      <w:r w:rsidR="005169E1" w:rsidRPr="005169E1">
        <w:rPr>
          <w:rFonts w:ascii="Times New Roman" w:hAnsi="Times New Roman" w:cs="Times New Roman"/>
          <w:lang w:val="ru-RU"/>
        </w:rPr>
        <w:t>;</w:t>
      </w:r>
    </w:p>
    <w:p w14:paraId="0BF3A31A" w14:textId="2C1FE80C" w:rsidR="00D60534" w:rsidRDefault="005169E1" w:rsidP="005169E1">
      <w:pPr>
        <w:pStyle w:val="a7"/>
        <w:numPr>
          <w:ilvl w:val="0"/>
          <w:numId w:val="17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lastRenderedPageBreak/>
        <w:t>предоставляет достоверную, актуальную и полную информацию о себе, своём образовании, квалификации, опыте и иных сведениях, размещаемых на Платформе</w:t>
      </w:r>
      <w:r w:rsidR="00CB5F74" w:rsidRPr="00D60534">
        <w:rPr>
          <w:rFonts w:ascii="Times New Roman" w:hAnsi="Times New Roman" w:cs="Times New Roman"/>
          <w:lang w:val="ru-RU"/>
        </w:rPr>
        <w:t>.</w:t>
      </w:r>
    </w:p>
    <w:p w14:paraId="0484F9A1" w14:textId="56D3FE6C" w:rsidR="00D60534" w:rsidRPr="00B85FBB" w:rsidRDefault="004C68F6" w:rsidP="00D6053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D60534">
        <w:rPr>
          <w:rFonts w:ascii="Times New Roman" w:hAnsi="Times New Roman" w:cs="Times New Roman"/>
          <w:lang w:val="ru-RU"/>
        </w:rPr>
        <w:t xml:space="preserve">В настоящем Договоре применяются термины и определения, используемые в Пользовательском соглашении электронной платформы TrueWayPlatform, размещённом </w:t>
      </w:r>
      <w:r w:rsidRPr="00B85FBB">
        <w:rPr>
          <w:rFonts w:ascii="Times New Roman" w:hAnsi="Times New Roman" w:cs="Times New Roman"/>
          <w:lang w:val="ru-RU"/>
        </w:rPr>
        <w:t>на</w:t>
      </w:r>
      <w:r w:rsidR="00B85FBB" w:rsidRPr="00B85FBB">
        <w:rPr>
          <w:rFonts w:ascii="Times New Roman" w:hAnsi="Times New Roman" w:cs="Times New Roman"/>
          <w:lang w:val="ru-RU"/>
        </w:rPr>
        <w:t xml:space="preserve"> Платформе </w:t>
      </w:r>
      <w:hyperlink r:id="rId6" w:history="1">
        <w:r w:rsidR="00B85FBB" w:rsidRPr="00B85FBB">
          <w:rPr>
            <w:rStyle w:val="ac"/>
            <w:rFonts w:ascii="Times New Roman" w:hAnsi="Times New Roman" w:cs="Times New Roman"/>
            <w:lang w:val="ru-RU"/>
          </w:rPr>
          <w:t>http://twplatform.kz/</w:t>
        </w:r>
      </w:hyperlink>
      <w:r w:rsidRPr="00B85FBB">
        <w:rPr>
          <w:rFonts w:ascii="Times New Roman" w:hAnsi="Times New Roman" w:cs="Times New Roman"/>
          <w:lang w:val="ru-RU"/>
        </w:rPr>
        <w:t>, если иное прямо не предусмотрено настоящим Договором.</w:t>
      </w:r>
    </w:p>
    <w:p w14:paraId="1F2E60C4" w14:textId="0D678DD7" w:rsidR="00412695" w:rsidRDefault="000F147F" w:rsidP="00D6053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0F147F">
        <w:rPr>
          <w:rFonts w:ascii="Times New Roman" w:hAnsi="Times New Roman" w:cs="Times New Roman"/>
          <w:lang w:val="ru-RU"/>
        </w:rPr>
        <w:t>Специалист осознаёт и подтверждает, что осуществляет свою профессиональную и (или) предпринимательскую деятельность самостоятельно и под свою ответственность. Оператор не является исполнителем Услуг Специалиста и не принимает на себя обязательства Специалиста перед Пользователями, возникающие в связи с оказанием Услуг Специалиста</w:t>
      </w:r>
      <w:r w:rsidR="00412695" w:rsidRPr="00412695">
        <w:rPr>
          <w:rFonts w:ascii="Times New Roman" w:hAnsi="Times New Roman" w:cs="Times New Roman"/>
          <w:lang w:val="ru-RU"/>
        </w:rPr>
        <w:t>.</w:t>
      </w:r>
    </w:p>
    <w:p w14:paraId="4F983280" w14:textId="3C57CC5B" w:rsidR="000F147F" w:rsidRDefault="000F147F" w:rsidP="00D6053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0F147F">
        <w:rPr>
          <w:rFonts w:ascii="Times New Roman" w:hAnsi="Times New Roman" w:cs="Times New Roman"/>
          <w:lang w:val="ru-RU"/>
        </w:rPr>
        <w:t>Доступ Специалиста к Платформе предоставляется бесплатно. При оплате Пользователем Услуги Специалиста через Платформу Оператор удерживает комиссию в размере и порядке, предусмотренных настоящим Договором.</w:t>
      </w:r>
    </w:p>
    <w:p w14:paraId="5803F05B" w14:textId="526E681E" w:rsidR="00CB5F74" w:rsidRDefault="0093723C" w:rsidP="00513B60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93723C">
        <w:rPr>
          <w:rFonts w:ascii="Times New Roman" w:hAnsi="Times New Roman" w:cs="Times New Roman"/>
          <w:b/>
          <w:bCs/>
          <w:lang w:val="ru-RU"/>
        </w:rPr>
        <w:t>Стороны Договора</w:t>
      </w:r>
    </w:p>
    <w:p w14:paraId="164F79A3" w14:textId="4F34DB4E" w:rsidR="0093723C" w:rsidRPr="0093723C" w:rsidRDefault="0093723C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93723C">
        <w:rPr>
          <w:rFonts w:ascii="Times New Roman" w:hAnsi="Times New Roman" w:cs="Times New Roman"/>
          <w:lang w:val="ru-RU"/>
        </w:rPr>
        <w:t>Оператор</w:t>
      </w:r>
      <w:r>
        <w:rPr>
          <w:rFonts w:ascii="Times New Roman" w:hAnsi="Times New Roman" w:cs="Times New Roman"/>
          <w:lang w:val="ru-RU"/>
        </w:rPr>
        <w:t xml:space="preserve"> –</w:t>
      </w:r>
      <w:r w:rsidRPr="0093723C">
        <w:rPr>
          <w:rFonts w:ascii="Times New Roman" w:hAnsi="Times New Roman" w:cs="Times New Roman"/>
          <w:lang w:val="ru-RU"/>
        </w:rPr>
        <w:t xml:space="preserve"> </w:t>
      </w:r>
      <w:r w:rsidRPr="004D15A7">
        <w:rPr>
          <w:rFonts w:ascii="Times New Roman" w:eastAsia="Times New Roman" w:hAnsi="Times New Roman" w:cs="Times New Roman"/>
          <w:color w:val="212529"/>
          <w:lang w:val="ru-RU"/>
        </w:rPr>
        <w:t>Частная Компания «Sherman Group Limited», БИН 250640900108, зарегистрированная в соответствии с правом Международного Финансового Центра Астана</w:t>
      </w:r>
      <w:r w:rsidRPr="0093723C">
        <w:rPr>
          <w:rFonts w:ascii="Times New Roman" w:hAnsi="Times New Roman" w:cs="Times New Roman"/>
          <w:lang w:val="ru-RU"/>
        </w:rPr>
        <w:t>.</w:t>
      </w:r>
    </w:p>
    <w:p w14:paraId="4411182D" w14:textId="1DFA96FD" w:rsidR="0093723C" w:rsidRPr="0093723C" w:rsidRDefault="00E9561E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E9561E">
        <w:rPr>
          <w:rFonts w:ascii="Times New Roman" w:hAnsi="Times New Roman" w:cs="Times New Roman"/>
        </w:rPr>
        <w:t>Специалист</w:t>
      </w:r>
      <w:r w:rsidRPr="00E9561E">
        <w:rPr>
          <w:rFonts w:ascii="Times New Roman" w:hAnsi="Times New Roman" w:cs="Times New Roman"/>
          <w:lang w:val="ru-RU"/>
        </w:rPr>
        <w:t xml:space="preserve"> – </w:t>
      </w:r>
      <w:r w:rsidRPr="00E9561E">
        <w:rPr>
          <w:rFonts w:ascii="Times New Roman" w:hAnsi="Times New Roman" w:cs="Times New Roman"/>
        </w:rPr>
        <w:t>физическое лицо</w:t>
      </w:r>
      <w:r w:rsidR="00513B60">
        <w:rPr>
          <w:rFonts w:ascii="Times New Roman" w:hAnsi="Times New Roman" w:cs="Times New Roman"/>
          <w:lang w:val="ru-RU"/>
        </w:rPr>
        <w:t>,</w:t>
      </w:r>
      <w:r w:rsidRPr="00E9561E">
        <w:rPr>
          <w:rFonts w:ascii="Times New Roman" w:hAnsi="Times New Roman" w:cs="Times New Roman"/>
        </w:rPr>
        <w:t xml:space="preserve"> получившее статус Специалиста на Платформе в порядке, установленном Пользовательским соглашением и настоящим Договором, и использующее функциональные возможности Платформы, предназначенные для размещения информации о себе, коммуникации с Пользователями Платформы и предложения Услуг Специалиста</w:t>
      </w:r>
      <w:r w:rsidR="0093723C" w:rsidRPr="0093723C">
        <w:rPr>
          <w:rFonts w:ascii="Times New Roman" w:hAnsi="Times New Roman" w:cs="Times New Roman"/>
        </w:rPr>
        <w:t>.</w:t>
      </w:r>
    </w:p>
    <w:p w14:paraId="2BF57952" w14:textId="77282250" w:rsidR="0093723C" w:rsidRDefault="005169E1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</w:rPr>
        <w:t>Оператор и Специалист совместно именуются «Стороны», а по отдельности — «Сторона»</w:t>
      </w:r>
      <w:r w:rsidR="0093723C" w:rsidRPr="0093723C">
        <w:rPr>
          <w:rFonts w:ascii="Times New Roman" w:hAnsi="Times New Roman" w:cs="Times New Roman"/>
        </w:rPr>
        <w:t>.</w:t>
      </w:r>
    </w:p>
    <w:p w14:paraId="3BC32A6E" w14:textId="24623B0D" w:rsidR="0093723C" w:rsidRDefault="0093723C" w:rsidP="00377080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93723C">
        <w:rPr>
          <w:rFonts w:ascii="Times New Roman" w:hAnsi="Times New Roman" w:cs="Times New Roman"/>
          <w:b/>
          <w:bCs/>
          <w:lang w:val="ru-RU"/>
        </w:rPr>
        <w:t>Предмет Договора</w:t>
      </w:r>
    </w:p>
    <w:p w14:paraId="74730EFB" w14:textId="503623EB" w:rsidR="0093723C" w:rsidRDefault="00CC2159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CC2159">
        <w:rPr>
          <w:rFonts w:ascii="Times New Roman" w:hAnsi="Times New Roman" w:cs="Times New Roman"/>
          <w:lang w:val="ru-RU"/>
        </w:rPr>
        <w:t xml:space="preserve">Оператор предоставляет Специалисту </w:t>
      </w:r>
      <w:r w:rsidR="00377080">
        <w:rPr>
          <w:rFonts w:ascii="Times New Roman" w:hAnsi="Times New Roman" w:cs="Times New Roman"/>
          <w:lang w:val="ru-RU"/>
        </w:rPr>
        <w:t>бесплатный</w:t>
      </w:r>
      <w:r w:rsidRPr="00CC2159">
        <w:rPr>
          <w:rFonts w:ascii="Times New Roman" w:hAnsi="Times New Roman" w:cs="Times New Roman"/>
          <w:lang w:val="ru-RU"/>
        </w:rPr>
        <w:t xml:space="preserve"> доступ к Платформе </w:t>
      </w:r>
      <w:r w:rsidR="00377080" w:rsidRPr="00377080">
        <w:rPr>
          <w:rFonts w:ascii="Times New Roman" w:hAnsi="Times New Roman" w:cs="Times New Roman"/>
          <w:lang w:val="ru-RU"/>
        </w:rPr>
        <w:t>и её функциональным возможностям, предназначенным для Специалистов, в порядке, предусмотренном настоящим Договором и Пользовательским соглашением</w:t>
      </w:r>
      <w:r w:rsidR="00F1752A" w:rsidRPr="00F1752A">
        <w:rPr>
          <w:rFonts w:ascii="Times New Roman" w:hAnsi="Times New Roman" w:cs="Times New Roman"/>
          <w:lang w:val="ru-RU"/>
        </w:rPr>
        <w:t>.</w:t>
      </w:r>
    </w:p>
    <w:p w14:paraId="5B348317" w14:textId="7CA927AC" w:rsidR="005169E1" w:rsidRDefault="005169E1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>Предоставляемый доступ к Платформе включает</w:t>
      </w:r>
      <w:r w:rsidR="00CC2159">
        <w:rPr>
          <w:rFonts w:ascii="Times New Roman" w:hAnsi="Times New Roman" w:cs="Times New Roman"/>
          <w:lang w:val="ru-RU"/>
        </w:rPr>
        <w:t>, но не ограничивает</w:t>
      </w:r>
      <w:r w:rsidRPr="005169E1">
        <w:rPr>
          <w:rFonts w:ascii="Times New Roman" w:hAnsi="Times New Roman" w:cs="Times New Roman"/>
          <w:lang w:val="ru-RU"/>
        </w:rPr>
        <w:t xml:space="preserve"> возможность: </w:t>
      </w:r>
    </w:p>
    <w:p w14:paraId="54058F10" w14:textId="77777777" w:rsidR="005169E1" w:rsidRDefault="005169E1" w:rsidP="005169E1">
      <w:pPr>
        <w:pStyle w:val="a7"/>
        <w:numPr>
          <w:ilvl w:val="0"/>
          <w:numId w:val="18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размещать на Платформе информацию о Специалисте, его квалификации, опыте и предлагаемых им услугах; </w:t>
      </w:r>
    </w:p>
    <w:p w14:paraId="75B810D2" w14:textId="2C8CDAED" w:rsidR="005169E1" w:rsidRDefault="005169E1" w:rsidP="005169E1">
      <w:pPr>
        <w:pStyle w:val="a7"/>
        <w:numPr>
          <w:ilvl w:val="0"/>
          <w:numId w:val="18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осуществлять коммуникацию с Пользователями Платформы посредством встроенных средств связи; </w:t>
      </w:r>
    </w:p>
    <w:p w14:paraId="1256200E" w14:textId="37232B45" w:rsidR="00CC2159" w:rsidRDefault="003A579B" w:rsidP="005169E1">
      <w:pPr>
        <w:pStyle w:val="a7"/>
        <w:numPr>
          <w:ilvl w:val="0"/>
          <w:numId w:val="18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</w:t>
      </w:r>
      <w:r w:rsidR="00CC2159">
        <w:rPr>
          <w:rFonts w:ascii="Times New Roman" w:hAnsi="Times New Roman" w:cs="Times New Roman"/>
          <w:lang w:val="ru-RU"/>
        </w:rPr>
        <w:t>азмещать на Платформе Публикации;</w:t>
      </w:r>
    </w:p>
    <w:p w14:paraId="30914CF3" w14:textId="0D595DB7" w:rsidR="00377080" w:rsidRDefault="00377080" w:rsidP="005169E1">
      <w:pPr>
        <w:pStyle w:val="a7"/>
        <w:numPr>
          <w:ilvl w:val="0"/>
          <w:numId w:val="18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377080">
        <w:rPr>
          <w:rFonts w:ascii="Times New Roman" w:hAnsi="Times New Roman" w:cs="Times New Roman"/>
          <w:lang w:val="ru-RU"/>
        </w:rPr>
        <w:t>получать Заказы и использовать функционал Платформы, связанный с оплатой Услуг Специалиста;</w:t>
      </w:r>
    </w:p>
    <w:p w14:paraId="74CE40B3" w14:textId="316A4964" w:rsidR="0093723C" w:rsidRDefault="005169E1" w:rsidP="005169E1">
      <w:pPr>
        <w:pStyle w:val="a7"/>
        <w:numPr>
          <w:ilvl w:val="0"/>
          <w:numId w:val="18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lastRenderedPageBreak/>
        <w:t>использовать иные функциональные возможности Платформы, предназначенные для Специалистов, в пределах текущего функционала Платформы.</w:t>
      </w:r>
    </w:p>
    <w:p w14:paraId="311B8354" w14:textId="5896CB4C" w:rsidR="003A579B" w:rsidRDefault="00F71E1D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F71E1D">
        <w:rPr>
          <w:rFonts w:ascii="Times New Roman" w:hAnsi="Times New Roman" w:cs="Times New Roman"/>
          <w:lang w:val="ru-RU"/>
        </w:rPr>
        <w:t>Специалист использует Платформу для предложения и продвижения Услуг Специалиста, взаимодействия с Пользователями, размещения Публикаций и использования иных функциональных возможностей Платформы, предусмотренных для Специалистов, в соответствии с Пользовательским соглашением</w:t>
      </w:r>
      <w:r w:rsidR="003A579B" w:rsidRPr="003A579B">
        <w:rPr>
          <w:rFonts w:ascii="Times New Roman" w:hAnsi="Times New Roman" w:cs="Times New Roman"/>
          <w:lang w:val="ru-RU"/>
        </w:rPr>
        <w:t xml:space="preserve">. </w:t>
      </w:r>
    </w:p>
    <w:p w14:paraId="78487695" w14:textId="07936C65" w:rsidR="0093723C" w:rsidRDefault="003A579B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3A579B">
        <w:rPr>
          <w:rFonts w:ascii="Times New Roman" w:hAnsi="Times New Roman" w:cs="Times New Roman"/>
          <w:lang w:val="ru-RU"/>
        </w:rPr>
        <w:t>Специалист вправе оказывать один или несколько видов Услуг Специалиста. Информация о видах оказываемых Услуг Специалиста подлежит обязательному размещению Специалистом на Платформе в порядке, предусмотренном Пользовательским соглашением и функционалом Платформы</w:t>
      </w:r>
      <w:r w:rsidR="0093723C" w:rsidRPr="0093723C">
        <w:rPr>
          <w:rFonts w:ascii="Times New Roman" w:hAnsi="Times New Roman" w:cs="Times New Roman"/>
          <w:lang w:val="ru-RU"/>
        </w:rPr>
        <w:t>.</w:t>
      </w:r>
      <w:r w:rsidR="000F21E1">
        <w:rPr>
          <w:rFonts w:ascii="Times New Roman" w:hAnsi="Times New Roman" w:cs="Times New Roman"/>
          <w:lang w:val="ru-RU"/>
        </w:rPr>
        <w:t xml:space="preserve"> </w:t>
      </w:r>
      <w:r w:rsidR="000F21E1" w:rsidRPr="000F21E1">
        <w:rPr>
          <w:rFonts w:ascii="Times New Roman" w:hAnsi="Times New Roman" w:cs="Times New Roman"/>
          <w:lang w:val="ru-RU"/>
        </w:rPr>
        <w:t>Стоимость Услуг Специалиста определяется Специалистом самостоятельно и размещается на Платформе в пределах её функциональных возможностей.</w:t>
      </w:r>
    </w:p>
    <w:p w14:paraId="76E9E5C4" w14:textId="71620996" w:rsidR="0093723C" w:rsidRDefault="00377080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377080">
        <w:rPr>
          <w:rFonts w:ascii="Times New Roman" w:hAnsi="Times New Roman" w:cs="Times New Roman"/>
          <w:lang w:val="ru-RU"/>
        </w:rPr>
        <w:t>Услуги Специалиста оказываются непосредственно Специалистом соответствующему Пользователю. Оператор не является исполнителем Услуг Специалиста и не является стороной отношений между Специалистом и Пользователем в части непосредственного оказания таких Услуг. Оформление Заказов и Оплата через Платформу могут осуществляться с использованием функционала Платформы в порядке, предусмотренном настоящим Договором и Пользовательским соглашением. Оператор не несёт ответственности за качество, содержание, сроки и результаты оказания Услуг Специалиста.</w:t>
      </w:r>
    </w:p>
    <w:p w14:paraId="219B1DA8" w14:textId="63092875" w:rsidR="00412695" w:rsidRDefault="005169E1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В рамках настоящего Договора Оператор не оказывает Специалисту образовательных, медицинских, психологических, диагностических либо иных профессиональных услуг. </w:t>
      </w:r>
      <w:r w:rsidR="00377080" w:rsidRPr="00377080">
        <w:rPr>
          <w:rFonts w:ascii="Times New Roman" w:hAnsi="Times New Roman" w:cs="Times New Roman"/>
          <w:lang w:val="ru-RU"/>
        </w:rPr>
        <w:t>Платформа предоставляет информационно-технологическую инфраструктуру и цифровые инструменты для размещения информации, коммуникации с Пользователями, оформления Заказов, осуществления Оплаты через Платформу, размещения Публикаций и использования иных доступных функций Платформы</w:t>
      </w:r>
      <w:r w:rsidR="00412695" w:rsidRPr="00412695">
        <w:rPr>
          <w:rFonts w:ascii="Times New Roman" w:hAnsi="Times New Roman" w:cs="Times New Roman"/>
          <w:lang w:val="ru-RU"/>
        </w:rPr>
        <w:t>.</w:t>
      </w:r>
    </w:p>
    <w:p w14:paraId="2B302DEF" w14:textId="4E7E28BE" w:rsidR="005169E1" w:rsidRDefault="005169E1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>С момента акцепта настоящего Договора Специалист приобретает статус зарегистрированного пользователя Платформы с правами доступа, предусмотренными для Специалистов, в соответствии с функционалом Платформы и Пользовательским соглашением.</w:t>
      </w:r>
    </w:p>
    <w:p w14:paraId="25D7CDE8" w14:textId="77777777" w:rsidR="005169E1" w:rsidRDefault="005169E1" w:rsidP="0093723C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>Специалист действует как самостоятельный и независимый субъект предпринимательской или профессиональной деятельности. Ничто в настоящем Договоре не может рассматриваться как создание между Оператором и Специалистом:</w:t>
      </w:r>
    </w:p>
    <w:p w14:paraId="111AA99A" w14:textId="77777777" w:rsidR="005169E1" w:rsidRDefault="005169E1" w:rsidP="005169E1">
      <w:pPr>
        <w:pStyle w:val="a7"/>
        <w:numPr>
          <w:ilvl w:val="0"/>
          <w:numId w:val="19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трудовых отношений; </w:t>
      </w:r>
    </w:p>
    <w:p w14:paraId="7AFAF5A9" w14:textId="77777777" w:rsidR="005169E1" w:rsidRDefault="005169E1" w:rsidP="005169E1">
      <w:pPr>
        <w:pStyle w:val="a7"/>
        <w:numPr>
          <w:ilvl w:val="0"/>
          <w:numId w:val="19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агентских отношений; </w:t>
      </w:r>
    </w:p>
    <w:p w14:paraId="49250524" w14:textId="77777777" w:rsidR="005169E1" w:rsidRDefault="005169E1" w:rsidP="005169E1">
      <w:pPr>
        <w:pStyle w:val="a7"/>
        <w:numPr>
          <w:ilvl w:val="0"/>
          <w:numId w:val="19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отношений поручения; </w:t>
      </w:r>
    </w:p>
    <w:p w14:paraId="21E671A4" w14:textId="77777777" w:rsidR="005169E1" w:rsidRDefault="005169E1" w:rsidP="005169E1">
      <w:pPr>
        <w:pStyle w:val="a7"/>
        <w:numPr>
          <w:ilvl w:val="0"/>
          <w:numId w:val="19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партнёрства или совместной деятельности. </w:t>
      </w:r>
    </w:p>
    <w:p w14:paraId="5E3153FA" w14:textId="31F2DAED" w:rsidR="005169E1" w:rsidRPr="005169E1" w:rsidRDefault="005169E1" w:rsidP="005169E1">
      <w:pPr>
        <w:ind w:left="426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lastRenderedPageBreak/>
        <w:t>Специалист не вправе действовать от имени Оператора либо создавать у третьих лиц впечатление о наличии таких отношений.</w:t>
      </w:r>
      <w:r w:rsidR="00CC2159">
        <w:rPr>
          <w:rFonts w:ascii="Times New Roman" w:hAnsi="Times New Roman" w:cs="Times New Roman"/>
          <w:lang w:val="ru-RU"/>
        </w:rPr>
        <w:t xml:space="preserve"> </w:t>
      </w:r>
      <w:r w:rsidR="00CC2159" w:rsidRPr="00CC2159">
        <w:rPr>
          <w:rFonts w:ascii="Times New Roman" w:hAnsi="Times New Roman" w:cs="Times New Roman"/>
          <w:lang w:val="ru-RU"/>
        </w:rPr>
        <w:t>Специалист самостоятельно несёт все риски и расходы, связанные с осуществлением своей деятельности, включая налоговые и иные обязательства.</w:t>
      </w:r>
    </w:p>
    <w:p w14:paraId="349B36EF" w14:textId="514CC88B" w:rsidR="00412695" w:rsidRDefault="00412695" w:rsidP="00437757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412695">
        <w:rPr>
          <w:rFonts w:ascii="Times New Roman" w:hAnsi="Times New Roman" w:cs="Times New Roman"/>
          <w:b/>
          <w:bCs/>
          <w:lang w:val="ru-RU"/>
        </w:rPr>
        <w:t>Порядок заключения Договора</w:t>
      </w:r>
    </w:p>
    <w:p w14:paraId="05BD332B" w14:textId="77777777" w:rsidR="005169E1" w:rsidRDefault="005169E1" w:rsidP="005169E1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5169E1">
        <w:rPr>
          <w:rFonts w:ascii="Times New Roman" w:hAnsi="Times New Roman" w:cs="Times New Roman"/>
          <w:lang w:val="ru-RU"/>
        </w:rPr>
        <w:t xml:space="preserve">Настоящий Договор заключается в электронной форме путём акцепта его условий Специалистом в порядке, предусмотренном настоящим Договором и Пользовательским соглашением </w:t>
      </w:r>
      <w:r>
        <w:rPr>
          <w:rFonts w:ascii="Times New Roman" w:hAnsi="Times New Roman" w:cs="Times New Roman"/>
          <w:lang w:val="ru-RU"/>
        </w:rPr>
        <w:t>Платформы.</w:t>
      </w:r>
    </w:p>
    <w:p w14:paraId="3590182F" w14:textId="63EAE67D" w:rsidR="00412695" w:rsidRPr="005169E1" w:rsidRDefault="00E74BFC" w:rsidP="005169E1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E74BFC">
        <w:rPr>
          <w:rFonts w:ascii="Times New Roman" w:hAnsi="Times New Roman" w:cs="Times New Roman"/>
        </w:rPr>
        <w:t>Для целей заключения настоящего Договора Кандидат на Специалиста подаёт Оператору Заявку на регистрацию в качестве Специалиста по форме, установленной Оператором, с использованием средств электронной связи, указанных Оператором</w:t>
      </w:r>
      <w:r w:rsidR="00412695" w:rsidRPr="005169E1">
        <w:rPr>
          <w:rFonts w:ascii="Times New Roman" w:hAnsi="Times New Roman" w:cs="Times New Roman"/>
        </w:rPr>
        <w:t>.</w:t>
      </w:r>
    </w:p>
    <w:p w14:paraId="740AABB3" w14:textId="5A2F28A3" w:rsidR="00385C15" w:rsidRPr="00385C15" w:rsidRDefault="00E74BFC" w:rsidP="00412695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Заявка Кандидата на </w:t>
      </w:r>
      <w:r w:rsidR="00385C15" w:rsidRPr="00385C15">
        <w:rPr>
          <w:rFonts w:ascii="Times New Roman" w:hAnsi="Times New Roman" w:cs="Times New Roman"/>
        </w:rPr>
        <w:t xml:space="preserve">Специалиста подлежит рассмотрению Оператором. Оператор вправе по своему усмотрению: </w:t>
      </w:r>
    </w:p>
    <w:p w14:paraId="6E0B7AC3" w14:textId="7FFB76DF" w:rsidR="00385C15" w:rsidRPr="00385C15" w:rsidRDefault="00385C15" w:rsidP="00385C15">
      <w:pPr>
        <w:pStyle w:val="a7"/>
        <w:numPr>
          <w:ilvl w:val="0"/>
          <w:numId w:val="20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385C15">
        <w:rPr>
          <w:rFonts w:ascii="Times New Roman" w:hAnsi="Times New Roman" w:cs="Times New Roman"/>
        </w:rPr>
        <w:t xml:space="preserve">одобрить </w:t>
      </w:r>
      <w:r w:rsidR="00E74BFC">
        <w:rPr>
          <w:rFonts w:ascii="Times New Roman" w:hAnsi="Times New Roman" w:cs="Times New Roman"/>
          <w:lang w:val="ru-RU"/>
        </w:rPr>
        <w:t xml:space="preserve">Заявку </w:t>
      </w:r>
      <w:r w:rsidR="00D46E62">
        <w:rPr>
          <w:rFonts w:ascii="Times New Roman" w:hAnsi="Times New Roman" w:cs="Times New Roman"/>
          <w:lang w:val="ru-RU"/>
        </w:rPr>
        <w:t>Кандидата на</w:t>
      </w:r>
      <w:r w:rsidRPr="00385C15">
        <w:rPr>
          <w:rFonts w:ascii="Times New Roman" w:hAnsi="Times New Roman" w:cs="Times New Roman"/>
        </w:rPr>
        <w:t xml:space="preserve"> Специалиста; </w:t>
      </w:r>
    </w:p>
    <w:p w14:paraId="214C7510" w14:textId="1DB3F0F4" w:rsidR="00385C15" w:rsidRPr="00385C15" w:rsidRDefault="00385C15" w:rsidP="00385C15">
      <w:pPr>
        <w:pStyle w:val="a7"/>
        <w:numPr>
          <w:ilvl w:val="0"/>
          <w:numId w:val="20"/>
        </w:numPr>
        <w:contextualSpacing w:val="0"/>
        <w:jc w:val="both"/>
        <w:rPr>
          <w:rFonts w:ascii="Times New Roman" w:hAnsi="Times New Roman" w:cs="Times New Roman"/>
          <w:lang w:val="ru-RU"/>
        </w:rPr>
      </w:pPr>
      <w:r w:rsidRPr="00385C15">
        <w:rPr>
          <w:rFonts w:ascii="Times New Roman" w:hAnsi="Times New Roman" w:cs="Times New Roman"/>
        </w:rPr>
        <w:t xml:space="preserve">либо отказать в одобрении </w:t>
      </w:r>
      <w:r w:rsidR="00437757">
        <w:rPr>
          <w:rFonts w:ascii="Times New Roman" w:hAnsi="Times New Roman" w:cs="Times New Roman"/>
          <w:lang w:val="ru-RU"/>
        </w:rPr>
        <w:t>Заявки</w:t>
      </w:r>
      <w:r w:rsidRPr="00385C15">
        <w:rPr>
          <w:rFonts w:ascii="Times New Roman" w:hAnsi="Times New Roman" w:cs="Times New Roman"/>
        </w:rPr>
        <w:t xml:space="preserve"> без объяснения причин. </w:t>
      </w:r>
    </w:p>
    <w:p w14:paraId="0FD95D1A" w14:textId="5CCBAF31" w:rsidR="00412695" w:rsidRPr="00385C15" w:rsidRDefault="00E74BFC" w:rsidP="00385C15">
      <w:pPr>
        <w:ind w:left="426"/>
        <w:jc w:val="both"/>
        <w:rPr>
          <w:rFonts w:ascii="Times New Roman" w:hAnsi="Times New Roman" w:cs="Times New Roman"/>
          <w:lang w:val="ru-RU"/>
        </w:rPr>
      </w:pPr>
      <w:r w:rsidRPr="00E74BFC">
        <w:rPr>
          <w:rFonts w:ascii="Times New Roman" w:hAnsi="Times New Roman" w:cs="Times New Roman"/>
        </w:rPr>
        <w:t>Подача Заявки Кандидатом на Специалиста не является акцептом настоящего Договора и не влечёт возникновения договорных отношений между Оператором и Кандидатом на Специалиста</w:t>
      </w:r>
      <w:r w:rsidR="00385C15" w:rsidRPr="00385C15">
        <w:rPr>
          <w:rFonts w:ascii="Times New Roman" w:hAnsi="Times New Roman" w:cs="Times New Roman"/>
        </w:rPr>
        <w:t>.</w:t>
      </w:r>
    </w:p>
    <w:p w14:paraId="3BDDFBD3" w14:textId="06A9BB19" w:rsidR="00412695" w:rsidRDefault="00437757" w:rsidP="00412695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437757">
        <w:rPr>
          <w:rFonts w:ascii="Times New Roman" w:hAnsi="Times New Roman" w:cs="Times New Roman"/>
        </w:rPr>
        <w:t>В случае одобрения Заявки Оператор уведомляет Кандидата на Специалиста о принятии положительного решения о его регистрации в качестве Специалиста. Заключение настоящего Договора, присвоение статуса Специалиста и предоставление доступа к функциональным возможностям Платформы осуществляются после акцепта в порядке, предусмотренном пунктом 4.5 настоящего Договора</w:t>
      </w:r>
      <w:r w:rsidR="00385C15" w:rsidRPr="00385C15">
        <w:rPr>
          <w:rFonts w:ascii="Times New Roman" w:hAnsi="Times New Roman" w:cs="Times New Roman"/>
        </w:rPr>
        <w:t>.</w:t>
      </w:r>
    </w:p>
    <w:p w14:paraId="2C63E4CA" w14:textId="2AE28881" w:rsidR="000C4DB3" w:rsidRDefault="00E74BFC" w:rsidP="000C4DB3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E74BFC">
        <w:rPr>
          <w:rFonts w:ascii="Times New Roman" w:hAnsi="Times New Roman" w:cs="Times New Roman"/>
          <w:lang w:val="ru-RU"/>
        </w:rPr>
        <w:t>Акцептом условий настоящего Договора признаётся совершение Кандидатом на Специалиста, после принятия Оператором положительного решения о его регистрации в качестве Специалиста, в соответствии с Пользовательским соглашением, совокупности следующих действий</w:t>
      </w:r>
      <w:r w:rsidR="00385C15" w:rsidRPr="00385C15">
        <w:rPr>
          <w:rFonts w:ascii="Times New Roman" w:hAnsi="Times New Roman" w:cs="Times New Roman"/>
          <w:lang w:val="ru-RU"/>
        </w:rPr>
        <w:t>:</w:t>
      </w:r>
    </w:p>
    <w:p w14:paraId="22B74737" w14:textId="77777777" w:rsidR="000C4DB3" w:rsidRDefault="00385C15" w:rsidP="000C4DB3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>подтверждение согласия с условиями настоящего Договора и Пользовательского соглашения в процессе регистрации;</w:t>
      </w:r>
    </w:p>
    <w:p w14:paraId="4CE2734B" w14:textId="56D58F9A" w:rsidR="00385C15" w:rsidRPr="000C4DB3" w:rsidRDefault="00E74BFC" w:rsidP="000C4DB3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E74BFC">
        <w:rPr>
          <w:rFonts w:ascii="Times New Roman" w:hAnsi="Times New Roman" w:cs="Times New Roman"/>
          <w:lang w:val="ru-RU"/>
        </w:rPr>
        <w:t xml:space="preserve">регистрация </w:t>
      </w:r>
      <w:r>
        <w:rPr>
          <w:rFonts w:ascii="Times New Roman" w:hAnsi="Times New Roman" w:cs="Times New Roman"/>
          <w:lang w:val="ru-RU"/>
        </w:rPr>
        <w:t>Аккаунта</w:t>
      </w:r>
      <w:r w:rsidRPr="00E74BFC">
        <w:rPr>
          <w:rFonts w:ascii="Times New Roman" w:hAnsi="Times New Roman" w:cs="Times New Roman"/>
          <w:lang w:val="ru-RU"/>
        </w:rPr>
        <w:t xml:space="preserve"> Специалиста на Платформе</w:t>
      </w:r>
      <w:r w:rsidR="00385C15" w:rsidRPr="000C4DB3">
        <w:rPr>
          <w:rFonts w:ascii="Times New Roman" w:hAnsi="Times New Roman" w:cs="Times New Roman"/>
          <w:lang w:val="ru-RU"/>
        </w:rPr>
        <w:t xml:space="preserve">. </w:t>
      </w:r>
    </w:p>
    <w:p w14:paraId="00E0A2BC" w14:textId="77777777" w:rsidR="00064037" w:rsidRDefault="00385C15" w:rsidP="00E74BFC">
      <w:pPr>
        <w:pStyle w:val="a7"/>
        <w:numPr>
          <w:ilvl w:val="1"/>
          <w:numId w:val="1"/>
        </w:numPr>
        <w:ind w:left="425" w:hanging="431"/>
        <w:contextualSpacing w:val="0"/>
        <w:jc w:val="both"/>
        <w:rPr>
          <w:rFonts w:ascii="Times New Roman" w:hAnsi="Times New Roman" w:cs="Times New Roman"/>
          <w:lang w:val="ru-RU"/>
        </w:rPr>
      </w:pPr>
      <w:r w:rsidRPr="00385C15">
        <w:rPr>
          <w:rFonts w:ascii="Times New Roman" w:hAnsi="Times New Roman" w:cs="Times New Roman"/>
          <w:lang w:val="ru-RU"/>
        </w:rPr>
        <w:t>С момента совершения Специалистом действий, указанных в пункте 4.5 настоящего Договора, Договор считается заключённым между Оператором и соответствующим Специалистом и приобретает юридическую силу договора, заключённого в письменной форме.</w:t>
      </w:r>
    </w:p>
    <w:p w14:paraId="7A9A0E9E" w14:textId="53BECE06" w:rsidR="00385C15" w:rsidRPr="00064037" w:rsidRDefault="00437757" w:rsidP="00E74BFC">
      <w:pPr>
        <w:pStyle w:val="a7"/>
        <w:numPr>
          <w:ilvl w:val="1"/>
          <w:numId w:val="1"/>
        </w:numPr>
        <w:ind w:left="425" w:hanging="431"/>
        <w:contextualSpacing w:val="0"/>
        <w:jc w:val="both"/>
        <w:rPr>
          <w:rFonts w:ascii="Times New Roman" w:hAnsi="Times New Roman" w:cs="Times New Roman"/>
          <w:lang w:val="ru-RU"/>
        </w:rPr>
      </w:pPr>
      <w:r w:rsidRPr="00437757">
        <w:rPr>
          <w:rFonts w:ascii="Times New Roman" w:hAnsi="Times New Roman" w:cs="Times New Roman"/>
          <w:lang w:val="ru-RU"/>
        </w:rPr>
        <w:t>До момента акцепта настоящего Договора Кандидат на Специалиста обязан самостоятельно ознакомиться с условиями настоящего Договора, Пользовательского соглашения, Политикой в отношении обработки персональных данных и иными обязательными документами, размещёнными на Платформе</w:t>
      </w:r>
      <w:r w:rsidR="00385C15" w:rsidRPr="00064037">
        <w:rPr>
          <w:rFonts w:ascii="Times New Roman" w:hAnsi="Times New Roman" w:cs="Times New Roman"/>
          <w:lang w:val="ru-RU"/>
        </w:rPr>
        <w:t>.</w:t>
      </w:r>
    </w:p>
    <w:p w14:paraId="3C75E1EF" w14:textId="7711015D" w:rsidR="00064037" w:rsidRPr="00437757" w:rsidRDefault="00437757" w:rsidP="00437757">
      <w:pPr>
        <w:pStyle w:val="a7"/>
        <w:numPr>
          <w:ilvl w:val="1"/>
          <w:numId w:val="1"/>
        </w:numPr>
        <w:ind w:left="425" w:hanging="431"/>
        <w:contextualSpacing w:val="0"/>
        <w:jc w:val="both"/>
        <w:rPr>
          <w:rFonts w:ascii="Times New Roman" w:hAnsi="Times New Roman" w:cs="Times New Roman"/>
          <w:lang w:val="ru-RU"/>
        </w:rPr>
      </w:pPr>
      <w:r w:rsidRPr="00437757">
        <w:rPr>
          <w:rFonts w:ascii="Times New Roman" w:hAnsi="Times New Roman" w:cs="Times New Roman"/>
          <w:lang w:val="ru-RU"/>
        </w:rPr>
        <w:lastRenderedPageBreak/>
        <w:t>В случае несогласия с условиями настоящего Договора Кандидат на Специалиста обязан воздержаться от регистрации на Платформе и не осуществлять использование её функциональных возможностей</w:t>
      </w:r>
      <w:r w:rsidR="00385C15" w:rsidRPr="00385C15">
        <w:rPr>
          <w:rFonts w:ascii="Times New Roman" w:hAnsi="Times New Roman" w:cs="Times New Roman"/>
          <w:lang w:val="ru-RU"/>
        </w:rPr>
        <w:t>.</w:t>
      </w:r>
    </w:p>
    <w:p w14:paraId="74F265F9" w14:textId="596A538E" w:rsidR="0023321C" w:rsidRDefault="0023321C" w:rsidP="00437757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23321C">
        <w:rPr>
          <w:rFonts w:ascii="Times New Roman" w:hAnsi="Times New Roman" w:cs="Times New Roman"/>
          <w:b/>
          <w:bCs/>
          <w:lang w:val="ru-RU"/>
        </w:rPr>
        <w:t>Права и обязанности Оператора</w:t>
      </w:r>
    </w:p>
    <w:p w14:paraId="6D3E93D8" w14:textId="77777777" w:rsidR="00064037" w:rsidRDefault="0023321C" w:rsidP="00064037">
      <w:pPr>
        <w:pStyle w:val="a7"/>
        <w:numPr>
          <w:ilvl w:val="1"/>
          <w:numId w:val="1"/>
        </w:numPr>
        <w:ind w:left="425" w:hanging="431"/>
        <w:contextualSpacing w:val="0"/>
        <w:jc w:val="both"/>
        <w:rPr>
          <w:rFonts w:ascii="Times New Roman" w:hAnsi="Times New Roman" w:cs="Times New Roman"/>
        </w:rPr>
      </w:pPr>
      <w:r w:rsidRPr="007F7FC0">
        <w:rPr>
          <w:rFonts w:ascii="Times New Roman" w:hAnsi="Times New Roman" w:cs="Times New Roman"/>
        </w:rPr>
        <w:t>Оператор обязуется:</w:t>
      </w:r>
    </w:p>
    <w:p w14:paraId="2CB981EF" w14:textId="4276F437" w:rsidR="00064037" w:rsidRDefault="00064037" w:rsidP="00064037">
      <w:pPr>
        <w:pStyle w:val="a7"/>
        <w:numPr>
          <w:ilvl w:val="2"/>
          <w:numId w:val="1"/>
        </w:numPr>
        <w:ind w:left="1134" w:hanging="708"/>
        <w:contextualSpacing w:val="0"/>
        <w:jc w:val="both"/>
        <w:rPr>
          <w:rFonts w:ascii="Times New Roman" w:hAnsi="Times New Roman" w:cs="Times New Roman"/>
        </w:rPr>
      </w:pPr>
      <w:r w:rsidRPr="00064037">
        <w:rPr>
          <w:rFonts w:ascii="Times New Roman" w:hAnsi="Times New Roman" w:cs="Times New Roman"/>
        </w:rPr>
        <w:t xml:space="preserve">Предоставить Специалисту доступ к </w:t>
      </w:r>
      <w:r>
        <w:rPr>
          <w:rFonts w:ascii="Times New Roman" w:hAnsi="Times New Roman" w:cs="Times New Roman"/>
          <w:lang w:val="ru-RU"/>
        </w:rPr>
        <w:t>Платформе</w:t>
      </w:r>
      <w:r w:rsidRPr="00064037">
        <w:rPr>
          <w:rFonts w:ascii="Times New Roman" w:hAnsi="Times New Roman" w:cs="Times New Roman"/>
        </w:rPr>
        <w:t xml:space="preserve"> и её функциональным возможностям, предназначенным для Специалистов, в порядке и на условиях, предусмотренных настоящим Договором и Пользовательским соглашением</w:t>
      </w:r>
      <w:r w:rsidR="00D46E62">
        <w:rPr>
          <w:rFonts w:ascii="Times New Roman" w:hAnsi="Times New Roman" w:cs="Times New Roman"/>
          <w:lang w:val="ru-RU"/>
        </w:rPr>
        <w:t>;</w:t>
      </w:r>
    </w:p>
    <w:p w14:paraId="2800A45B" w14:textId="3E236097" w:rsidR="00064037" w:rsidRPr="00064037" w:rsidRDefault="00064037" w:rsidP="00064037">
      <w:pPr>
        <w:pStyle w:val="a7"/>
        <w:numPr>
          <w:ilvl w:val="2"/>
          <w:numId w:val="1"/>
        </w:numPr>
        <w:ind w:left="1134" w:hanging="708"/>
        <w:contextualSpacing w:val="0"/>
        <w:jc w:val="both"/>
        <w:rPr>
          <w:rFonts w:ascii="Times New Roman" w:hAnsi="Times New Roman" w:cs="Times New Roman"/>
        </w:rPr>
      </w:pPr>
      <w:r w:rsidRPr="00064037">
        <w:rPr>
          <w:rFonts w:ascii="Times New Roman" w:hAnsi="Times New Roman" w:cs="Times New Roman"/>
        </w:rPr>
        <w:t>Обеспечивать функционирование Платформы и её основных сервисов в пределах своих технических и организационных возможностей, за исключением периодов планового или внепланового технического обслуживания</w:t>
      </w:r>
      <w:r w:rsidR="00D46E62">
        <w:rPr>
          <w:rFonts w:ascii="Times New Roman" w:hAnsi="Times New Roman" w:cs="Times New Roman"/>
          <w:lang w:val="ru-RU"/>
        </w:rPr>
        <w:t>;</w:t>
      </w:r>
    </w:p>
    <w:p w14:paraId="4F173872" w14:textId="0A3D4AC5" w:rsidR="00064037" w:rsidRDefault="00064037" w:rsidP="00064037">
      <w:pPr>
        <w:pStyle w:val="a7"/>
        <w:numPr>
          <w:ilvl w:val="2"/>
          <w:numId w:val="1"/>
        </w:numPr>
        <w:ind w:left="1134" w:hanging="708"/>
        <w:contextualSpacing w:val="0"/>
        <w:jc w:val="both"/>
        <w:rPr>
          <w:rFonts w:ascii="Times New Roman" w:hAnsi="Times New Roman" w:cs="Times New Roman"/>
        </w:rPr>
      </w:pPr>
      <w:r w:rsidRPr="00064037">
        <w:rPr>
          <w:rFonts w:ascii="Times New Roman" w:hAnsi="Times New Roman" w:cs="Times New Roman"/>
        </w:rPr>
        <w:t>Принимать разумные технические и организационные меры, направленные на обеспечение информационной безопасности Платформы и защиту обрабатываемой информации от несанкционированного доступа, утраты или неправомерного использования</w:t>
      </w:r>
      <w:r w:rsidR="00D46E62">
        <w:rPr>
          <w:rFonts w:ascii="Times New Roman" w:hAnsi="Times New Roman" w:cs="Times New Roman"/>
          <w:lang w:val="ru-RU"/>
        </w:rPr>
        <w:t>;</w:t>
      </w:r>
    </w:p>
    <w:p w14:paraId="43365732" w14:textId="0C26EB75" w:rsidR="00064037" w:rsidRPr="00064037" w:rsidRDefault="00437757" w:rsidP="00064037">
      <w:pPr>
        <w:pStyle w:val="a7"/>
        <w:numPr>
          <w:ilvl w:val="2"/>
          <w:numId w:val="1"/>
        </w:numPr>
        <w:ind w:left="1134" w:hanging="708"/>
        <w:contextualSpacing w:val="0"/>
        <w:jc w:val="both"/>
        <w:rPr>
          <w:rFonts w:ascii="Times New Roman" w:hAnsi="Times New Roman" w:cs="Times New Roman"/>
        </w:rPr>
      </w:pPr>
      <w:r w:rsidRPr="00437757">
        <w:rPr>
          <w:rFonts w:ascii="Times New Roman" w:hAnsi="Times New Roman" w:cs="Times New Roman"/>
        </w:rPr>
        <w:t>осуществлять обработку персональных данных в соответствии с Политикой в отношении обработки персональных данных и требованиями применимого законодательства</w:t>
      </w:r>
      <w:r w:rsidR="00D46E62">
        <w:rPr>
          <w:rFonts w:ascii="Times New Roman" w:hAnsi="Times New Roman" w:cs="Times New Roman"/>
          <w:lang w:val="ru-RU"/>
        </w:rPr>
        <w:t>;</w:t>
      </w:r>
    </w:p>
    <w:p w14:paraId="4C3052F5" w14:textId="7C9A8BF5" w:rsidR="007F7FC0" w:rsidRPr="00064037" w:rsidRDefault="007F7FC0" w:rsidP="00064037">
      <w:pPr>
        <w:pStyle w:val="a7"/>
        <w:numPr>
          <w:ilvl w:val="2"/>
          <w:numId w:val="1"/>
        </w:numPr>
        <w:ind w:left="1134" w:hanging="708"/>
        <w:contextualSpacing w:val="0"/>
        <w:jc w:val="both"/>
        <w:rPr>
          <w:rFonts w:ascii="Times New Roman" w:hAnsi="Times New Roman" w:cs="Times New Roman"/>
        </w:rPr>
      </w:pPr>
      <w:r w:rsidRPr="00064037">
        <w:rPr>
          <w:rFonts w:ascii="Times New Roman" w:hAnsi="Times New Roman" w:cs="Times New Roman"/>
        </w:rPr>
        <w:t>исполнять иные обязанности, предусмотренные Пользовательским соглашением</w:t>
      </w:r>
      <w:r w:rsidR="00437757">
        <w:rPr>
          <w:rFonts w:ascii="Times New Roman" w:hAnsi="Times New Roman" w:cs="Times New Roman"/>
          <w:lang w:val="ru-RU"/>
        </w:rPr>
        <w:t xml:space="preserve"> и</w:t>
      </w:r>
      <w:r w:rsidRPr="00064037">
        <w:rPr>
          <w:rFonts w:ascii="Times New Roman" w:hAnsi="Times New Roman" w:cs="Times New Roman"/>
        </w:rPr>
        <w:t xml:space="preserve"> иными юридическими документами, размещёнными на веб-сайте Платформы.</w:t>
      </w:r>
    </w:p>
    <w:p w14:paraId="58F20EE6" w14:textId="77777777" w:rsidR="00064037" w:rsidRDefault="0023321C" w:rsidP="00064037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7F7FC0">
        <w:rPr>
          <w:rFonts w:ascii="Times New Roman" w:hAnsi="Times New Roman" w:cs="Times New Roman"/>
          <w:lang w:val="ru-RU"/>
        </w:rPr>
        <w:t>Оператор вправе:</w:t>
      </w:r>
    </w:p>
    <w:p w14:paraId="76FBC568" w14:textId="424B53FD" w:rsidR="00064037" w:rsidRDefault="00C87344" w:rsidP="00064037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</w:t>
      </w:r>
      <w:r w:rsidR="007F7FC0" w:rsidRPr="00064037">
        <w:rPr>
          <w:rFonts w:ascii="Times New Roman" w:hAnsi="Times New Roman" w:cs="Times New Roman"/>
          <w:lang w:val="ru-RU"/>
        </w:rPr>
        <w:t>амостоятельно определять структуру, содержание, функциональные возможности и порядок использования Платформы;</w:t>
      </w:r>
    </w:p>
    <w:p w14:paraId="0987777F" w14:textId="266BD842" w:rsidR="00064037" w:rsidRDefault="00C87344" w:rsidP="00064037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</w:t>
      </w:r>
      <w:r w:rsidR="007F7FC0" w:rsidRPr="00064037">
        <w:rPr>
          <w:rFonts w:ascii="Times New Roman" w:hAnsi="Times New Roman" w:cs="Times New Roman"/>
          <w:lang w:val="ru-RU"/>
        </w:rPr>
        <w:t xml:space="preserve"> любое время изменять, дополнять, ограничивать или прекращать предоставление отдельных функций Платформы;</w:t>
      </w:r>
    </w:p>
    <w:p w14:paraId="0433A816" w14:textId="54F4DDF2" w:rsidR="00064037" w:rsidRDefault="00C87344" w:rsidP="00064037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</w:t>
      </w:r>
      <w:r w:rsidR="007F7FC0" w:rsidRPr="00064037">
        <w:rPr>
          <w:rFonts w:ascii="Times New Roman" w:hAnsi="Times New Roman" w:cs="Times New Roman"/>
          <w:lang w:val="ru-RU"/>
        </w:rPr>
        <w:t>ременно приостанавливать доступ к Платформе полностью или частично в целях технического обслуживания, обновления, устранения сбоев либо по иным обоснованным причинам;</w:t>
      </w:r>
    </w:p>
    <w:p w14:paraId="756A8CE6" w14:textId="684FBAF2" w:rsidR="00064037" w:rsidRDefault="00064037" w:rsidP="00064037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064037">
        <w:rPr>
          <w:rFonts w:ascii="Times New Roman" w:hAnsi="Times New Roman" w:cs="Times New Roman"/>
          <w:lang w:val="ru-RU"/>
        </w:rPr>
        <w:t>Запрашивать у Специалиста информацию и документы, необходимые для исполнения настоящего Договора, включая сведения о квалификации, образовании, опыте, а также подтверждающие документы</w:t>
      </w:r>
      <w:r w:rsidR="00D46E62">
        <w:rPr>
          <w:rFonts w:ascii="Times New Roman" w:hAnsi="Times New Roman" w:cs="Times New Roman"/>
          <w:lang w:val="ru-RU"/>
        </w:rPr>
        <w:t>;</w:t>
      </w:r>
    </w:p>
    <w:p w14:paraId="145B2698" w14:textId="30DC0C64" w:rsidR="00064037" w:rsidRDefault="00437757" w:rsidP="00064037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437757">
        <w:rPr>
          <w:rFonts w:ascii="Times New Roman" w:hAnsi="Times New Roman" w:cs="Times New Roman"/>
          <w:lang w:val="ru-RU"/>
        </w:rPr>
        <w:t>Ограничивать, приостанавливать либо прекращать доступ Специалиста к Платформе, а также осуществлять модерацию профиля Специалиста и размещаемой им информации и материалов, включая их проверку, изменение, временное скрытие или удаление, в случаях, предусмотренных настоящим Договором, Пользовательским соглашением либо применимым законодательством</w:t>
      </w:r>
      <w:r w:rsidR="00D46E62">
        <w:rPr>
          <w:rFonts w:ascii="Times New Roman" w:hAnsi="Times New Roman" w:cs="Times New Roman"/>
          <w:lang w:val="ru-RU"/>
        </w:rPr>
        <w:t>;</w:t>
      </w:r>
    </w:p>
    <w:p w14:paraId="31C9FA5E" w14:textId="780BB88D" w:rsidR="00437757" w:rsidRDefault="00437757" w:rsidP="00064037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437757">
        <w:rPr>
          <w:rFonts w:ascii="Times New Roman" w:hAnsi="Times New Roman" w:cs="Times New Roman"/>
          <w:lang w:val="ru-RU"/>
        </w:rPr>
        <w:lastRenderedPageBreak/>
        <w:t>Рассматривать обращения и жалобы Пользователей, связанные с действиями Специалиста и оказываемыми им Услугами Специалиста, и принимать предусмотренные настоящим Договором и Пользовательским соглашением меры по результатам их рассмотрения;</w:t>
      </w:r>
    </w:p>
    <w:p w14:paraId="1AFF3D79" w14:textId="7AFBCE3F" w:rsidR="007F7FC0" w:rsidRPr="00064037" w:rsidRDefault="00C87344" w:rsidP="00064037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</w:t>
      </w:r>
      <w:r w:rsidR="007F7FC0" w:rsidRPr="00064037">
        <w:rPr>
          <w:rFonts w:ascii="Times New Roman" w:hAnsi="Times New Roman" w:cs="Times New Roman"/>
          <w:lang w:val="ru-RU"/>
        </w:rPr>
        <w:t>существлять иные права, предусмотренные Пользовательским соглашением</w:t>
      </w:r>
      <w:r w:rsidR="00437757">
        <w:rPr>
          <w:rFonts w:ascii="Times New Roman" w:hAnsi="Times New Roman" w:cs="Times New Roman"/>
          <w:lang w:val="ru-RU"/>
        </w:rPr>
        <w:t xml:space="preserve"> и</w:t>
      </w:r>
      <w:r w:rsidR="007F7FC0" w:rsidRPr="00064037">
        <w:rPr>
          <w:rFonts w:ascii="Times New Roman" w:hAnsi="Times New Roman" w:cs="Times New Roman"/>
          <w:lang w:val="ru-RU"/>
        </w:rPr>
        <w:t xml:space="preserve"> иными юридическими документами, размещёнными на веб-сайте Платформы.</w:t>
      </w:r>
    </w:p>
    <w:p w14:paraId="31512A3B" w14:textId="57D32C49" w:rsidR="007F7FC0" w:rsidRDefault="007F7FC0" w:rsidP="001D4395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7F7FC0">
        <w:rPr>
          <w:rFonts w:ascii="Times New Roman" w:hAnsi="Times New Roman" w:cs="Times New Roman"/>
          <w:b/>
          <w:bCs/>
          <w:lang w:val="ru-RU"/>
        </w:rPr>
        <w:t xml:space="preserve">Права и обязанности </w:t>
      </w:r>
      <w:r w:rsidR="00C87344">
        <w:rPr>
          <w:rFonts w:ascii="Times New Roman" w:hAnsi="Times New Roman" w:cs="Times New Roman"/>
          <w:b/>
          <w:bCs/>
          <w:lang w:val="ru-RU"/>
        </w:rPr>
        <w:t>Специалиста</w:t>
      </w:r>
    </w:p>
    <w:p w14:paraId="643283FB" w14:textId="77777777" w:rsidR="00C87344" w:rsidRDefault="00C87344" w:rsidP="00C8734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Специалист</w:t>
      </w:r>
      <w:r w:rsidR="007F7FC0" w:rsidRPr="007F7FC0">
        <w:rPr>
          <w:rFonts w:ascii="Times New Roman" w:hAnsi="Times New Roman" w:cs="Times New Roman"/>
          <w:lang w:val="ru-RU"/>
        </w:rPr>
        <w:t xml:space="preserve"> обязу</w:t>
      </w:r>
      <w:r>
        <w:rPr>
          <w:rFonts w:ascii="Times New Roman" w:hAnsi="Times New Roman" w:cs="Times New Roman"/>
          <w:lang w:val="ru-RU"/>
        </w:rPr>
        <w:t>ется</w:t>
      </w:r>
      <w:r w:rsidR="007F7FC0" w:rsidRPr="007F7FC0">
        <w:rPr>
          <w:rFonts w:ascii="Times New Roman" w:hAnsi="Times New Roman" w:cs="Times New Roman"/>
          <w:lang w:val="ru-RU"/>
        </w:rPr>
        <w:t>:</w:t>
      </w:r>
    </w:p>
    <w:p w14:paraId="536B3FCC" w14:textId="7B21B817" w:rsidR="00C87344" w:rsidRDefault="007F7FC0" w:rsidP="00C87344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использовать Платформу добросовестно, исключительно в законных целях и в соответствии с условиями настоящего Договора, Пользовательского соглашения и требовани</w:t>
      </w:r>
      <w:r w:rsidR="001D4395">
        <w:rPr>
          <w:rFonts w:ascii="Times New Roman" w:hAnsi="Times New Roman" w:cs="Times New Roman"/>
          <w:lang w:val="ru-RU"/>
        </w:rPr>
        <w:t>ями</w:t>
      </w:r>
      <w:r w:rsidRPr="00C87344">
        <w:rPr>
          <w:rFonts w:ascii="Times New Roman" w:hAnsi="Times New Roman" w:cs="Times New Roman"/>
          <w:lang w:val="ru-RU"/>
        </w:rPr>
        <w:t xml:space="preserve"> законодательства Республики Казахстан;</w:t>
      </w:r>
    </w:p>
    <w:p w14:paraId="565BFBDA" w14:textId="687DFCCD" w:rsidR="00C87344" w:rsidRDefault="001D4395" w:rsidP="00C87344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</w:t>
      </w:r>
      <w:r w:rsidR="00C87344" w:rsidRPr="00C87344">
        <w:rPr>
          <w:rFonts w:ascii="Times New Roman" w:hAnsi="Times New Roman" w:cs="Times New Roman"/>
          <w:lang w:val="ru-RU"/>
        </w:rPr>
        <w:t xml:space="preserve">редоставлять при заполнении </w:t>
      </w:r>
      <w:r w:rsidR="00407637">
        <w:rPr>
          <w:rFonts w:ascii="Times New Roman" w:hAnsi="Times New Roman" w:cs="Times New Roman"/>
          <w:lang w:val="ru-RU"/>
        </w:rPr>
        <w:t>Заявки</w:t>
      </w:r>
      <w:r w:rsidR="00C87344" w:rsidRPr="00C87344">
        <w:rPr>
          <w:rFonts w:ascii="Times New Roman" w:hAnsi="Times New Roman" w:cs="Times New Roman"/>
          <w:lang w:val="ru-RU"/>
        </w:rPr>
        <w:t>, регистрации и использовании Платформы достоверную, актуальную и полную информацию о себе, своём образовании, квалификации, опыте, а также об оказываемых Услугах Специалиста, и своевременно актуализировать такую информацию в случае её изменения</w:t>
      </w:r>
      <w:r w:rsidR="007330C4">
        <w:rPr>
          <w:rFonts w:ascii="Times New Roman" w:hAnsi="Times New Roman" w:cs="Times New Roman"/>
          <w:lang w:val="ru-RU"/>
        </w:rPr>
        <w:t>;</w:t>
      </w:r>
    </w:p>
    <w:p w14:paraId="19BA082A" w14:textId="77777777" w:rsidR="00C87344" w:rsidRDefault="007F7FC0" w:rsidP="00C87344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не совершать действий, направленных на нарушение работоспособности Платформы, вмешательство в её технические процессы либо обход установленных ограничений;</w:t>
      </w:r>
    </w:p>
    <w:p w14:paraId="78B6103E" w14:textId="77777777" w:rsidR="00C87344" w:rsidRDefault="007665B0" w:rsidP="00C87344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соблюдать условия использования Платформы, установленные Пользовательским соглашением и иными юридическими документами, размещёнными на веб-сайте Платформы</w:t>
      </w:r>
      <w:r w:rsidR="007F7FC0" w:rsidRPr="00C87344">
        <w:rPr>
          <w:rFonts w:ascii="Times New Roman" w:hAnsi="Times New Roman" w:cs="Times New Roman"/>
          <w:lang w:val="ru-RU"/>
        </w:rPr>
        <w:t>;</w:t>
      </w:r>
    </w:p>
    <w:p w14:paraId="58089E3E" w14:textId="77777777" w:rsidR="00C87344" w:rsidRDefault="007F7FC0" w:rsidP="00C87344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обеспечивать сохранность данных доступа к Аккаунту и не передавать их третьим лицам;</w:t>
      </w:r>
    </w:p>
    <w:p w14:paraId="13E3B801" w14:textId="77777777" w:rsidR="00C87344" w:rsidRDefault="007F7FC0" w:rsidP="00C87344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незамедлительно уведомлять Оператора о случаях несанкционированного доступа к Аккаунту либо иных нарушениях безопасности;</w:t>
      </w:r>
    </w:p>
    <w:p w14:paraId="3A0A0E7C" w14:textId="6E496035" w:rsidR="00C87344" w:rsidRDefault="00407637" w:rsidP="00C87344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407637">
        <w:rPr>
          <w:rFonts w:ascii="Times New Roman" w:hAnsi="Times New Roman" w:cs="Times New Roman"/>
        </w:rPr>
        <w:t>самостоятельно и под свою ответственность использовать любые аналитические, справочные или информационные материалы, доступные на Платформе</w:t>
      </w:r>
      <w:r w:rsidR="007665B0" w:rsidRPr="00C87344">
        <w:rPr>
          <w:rFonts w:ascii="Times New Roman" w:hAnsi="Times New Roman" w:cs="Times New Roman"/>
          <w:lang w:val="ru-RU"/>
        </w:rPr>
        <w:t>;</w:t>
      </w:r>
    </w:p>
    <w:p w14:paraId="103CB6E3" w14:textId="6F722840" w:rsidR="007F7FC0" w:rsidRDefault="00315D90" w:rsidP="00407637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315D90">
        <w:rPr>
          <w:rFonts w:ascii="Times New Roman" w:hAnsi="Times New Roman" w:cs="Times New Roman"/>
          <w:lang w:val="ru-RU"/>
        </w:rPr>
        <w:t>нести ответственность перед другими Пользователями Платформы за свои действия и (или) бездействие при использовании Платформы, а также при оказании Услуг Специалиста, в пределах, предусмотренных законодательством Республики Казахстан</w:t>
      </w:r>
      <w:r w:rsidR="001D4395">
        <w:rPr>
          <w:rFonts w:ascii="Times New Roman" w:hAnsi="Times New Roman" w:cs="Times New Roman"/>
          <w:lang w:val="ru-RU"/>
        </w:rPr>
        <w:t>;</w:t>
      </w:r>
    </w:p>
    <w:p w14:paraId="52F3F4BD" w14:textId="5F405554" w:rsidR="001D4395" w:rsidRDefault="001D4395" w:rsidP="00407637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1D4395">
        <w:rPr>
          <w:rFonts w:ascii="Times New Roman" w:hAnsi="Times New Roman" w:cs="Times New Roman"/>
          <w:lang w:val="ru-RU"/>
        </w:rPr>
        <w:t>не предлагать Пользователям, взаимодействие с которыми возникло посредством Платформы, осуществлять оплату Услуг Специалиста напрямую либо с использованием сторонних сервисов в обход предусмотренного Платформой порядка оплаты, а также не принимать такую оплату;</w:t>
      </w:r>
    </w:p>
    <w:p w14:paraId="6BE6A278" w14:textId="15086A8E" w:rsidR="001D4395" w:rsidRPr="00407637" w:rsidRDefault="001D4395" w:rsidP="00407637">
      <w:pPr>
        <w:pStyle w:val="a7"/>
        <w:numPr>
          <w:ilvl w:val="2"/>
          <w:numId w:val="1"/>
        </w:numPr>
        <w:ind w:left="1276" w:hanging="850"/>
        <w:contextualSpacing w:val="0"/>
        <w:jc w:val="both"/>
        <w:rPr>
          <w:rFonts w:ascii="Times New Roman" w:hAnsi="Times New Roman" w:cs="Times New Roman"/>
          <w:lang w:val="ru-RU"/>
        </w:rPr>
      </w:pPr>
      <w:r w:rsidRPr="001D4395">
        <w:rPr>
          <w:rFonts w:ascii="Times New Roman" w:hAnsi="Times New Roman" w:cs="Times New Roman"/>
          <w:lang w:val="ru-RU"/>
        </w:rPr>
        <w:lastRenderedPageBreak/>
        <w:t>добросовестно исполнять принятые Заказы и самостоятельно обеспечивать соответствие оказываемых Услуг Специалиста их описанию, стоимости, формату и иным условиям, указанным на Платформе</w:t>
      </w:r>
      <w:r>
        <w:rPr>
          <w:rFonts w:ascii="Times New Roman" w:hAnsi="Times New Roman" w:cs="Times New Roman"/>
          <w:lang w:val="ru-RU"/>
        </w:rPr>
        <w:t>.</w:t>
      </w:r>
    </w:p>
    <w:p w14:paraId="0DD5C455" w14:textId="77777777" w:rsidR="00C87344" w:rsidRDefault="00C87344" w:rsidP="00C8734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Специалист</w:t>
      </w:r>
      <w:r w:rsidR="007F7FC0" w:rsidRPr="007F7FC0">
        <w:rPr>
          <w:rFonts w:ascii="Times New Roman" w:hAnsi="Times New Roman" w:cs="Times New Roman"/>
          <w:lang w:val="ru-RU"/>
        </w:rPr>
        <w:t xml:space="preserve"> вправе:</w:t>
      </w:r>
    </w:p>
    <w:p w14:paraId="4F790E22" w14:textId="77777777" w:rsidR="00C87344" w:rsidRDefault="007F7FC0" w:rsidP="00C87344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использовать Платформу и её функциональные возможности в порядке и на условиях, предусмотренных настоящим Договором, Пользовательским соглашением и иными документами, размещёнными на Платформе;</w:t>
      </w:r>
    </w:p>
    <w:p w14:paraId="261BE242" w14:textId="090AA1C3" w:rsidR="00C87344" w:rsidRDefault="001D4395" w:rsidP="00C87344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1D4395">
        <w:rPr>
          <w:rFonts w:ascii="Times New Roman" w:hAnsi="Times New Roman" w:cs="Times New Roman"/>
          <w:lang w:val="ru-RU"/>
        </w:rPr>
        <w:t>Размещать на Платформе информацию о себе, своей квалификации, опыте и предлагаемых Услугах Специалиста, получать Заказы, использовать функционал, связанный с оплатой Услуг Специалиста, а также получать доступ к иным сервисам Платформы в пределах её функционала</w:t>
      </w:r>
      <w:r w:rsidR="007330C4">
        <w:rPr>
          <w:rFonts w:ascii="Times New Roman" w:hAnsi="Times New Roman" w:cs="Times New Roman"/>
          <w:lang w:val="ru-RU"/>
        </w:rPr>
        <w:t>;</w:t>
      </w:r>
    </w:p>
    <w:p w14:paraId="782611F3" w14:textId="77777777" w:rsidR="00C87344" w:rsidRDefault="007F7FC0" w:rsidP="00C87344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самостоятельно принимать решения о выборе и использовании функциональных возможностей Платформы;</w:t>
      </w:r>
    </w:p>
    <w:p w14:paraId="25C40A44" w14:textId="77777777" w:rsidR="00C87344" w:rsidRDefault="007F7FC0" w:rsidP="00C87344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обращаться к Оператору по вопросам, связанным с использованием Платформы, в порядке и способами, предусмотренными Платформой;</w:t>
      </w:r>
    </w:p>
    <w:p w14:paraId="3AEF227A" w14:textId="6178EFBA" w:rsidR="007665B0" w:rsidRPr="00407637" w:rsidRDefault="007F7FC0" w:rsidP="00407637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C87344">
        <w:rPr>
          <w:rFonts w:ascii="Times New Roman" w:hAnsi="Times New Roman" w:cs="Times New Roman"/>
          <w:lang w:val="ru-RU"/>
        </w:rPr>
        <w:t>осуществлять иные права, предусмотренные настоящим Договором, Пользовательским соглашением, иными юридическими документами, размещёнными на веб-сайте Платформы, а также законодательством Республики Казахстан.</w:t>
      </w:r>
    </w:p>
    <w:p w14:paraId="0447C30B" w14:textId="77777777" w:rsidR="00C87344" w:rsidRDefault="00C87344" w:rsidP="00C87344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Специалист</w:t>
      </w:r>
      <w:r w:rsidR="007665B0" w:rsidRPr="007665B0">
        <w:rPr>
          <w:rFonts w:ascii="Times New Roman" w:hAnsi="Times New Roman" w:cs="Times New Roman"/>
        </w:rPr>
        <w:t xml:space="preserve"> </w:t>
      </w:r>
      <w:r w:rsidR="007665B0" w:rsidRPr="00407637">
        <w:rPr>
          <w:rFonts w:ascii="Times New Roman" w:hAnsi="Times New Roman" w:cs="Times New Roman"/>
          <w:lang w:val="ru-RU"/>
        </w:rPr>
        <w:t>осозна</w:t>
      </w:r>
      <w:r w:rsidRPr="00407637">
        <w:rPr>
          <w:rFonts w:ascii="Times New Roman" w:hAnsi="Times New Roman" w:cs="Times New Roman"/>
          <w:lang w:val="ru-RU"/>
        </w:rPr>
        <w:t>ёт</w:t>
      </w:r>
      <w:r w:rsidR="007665B0" w:rsidRPr="00407637">
        <w:rPr>
          <w:rFonts w:ascii="Times New Roman" w:hAnsi="Times New Roman" w:cs="Times New Roman"/>
          <w:lang w:val="ru-RU"/>
        </w:rPr>
        <w:t xml:space="preserve"> и соглаша</w:t>
      </w:r>
      <w:r w:rsidRPr="00407637">
        <w:rPr>
          <w:rFonts w:ascii="Times New Roman" w:hAnsi="Times New Roman" w:cs="Times New Roman"/>
          <w:lang w:val="ru-RU"/>
        </w:rPr>
        <w:t>ется</w:t>
      </w:r>
      <w:r w:rsidR="007665B0" w:rsidRPr="00407637">
        <w:rPr>
          <w:rFonts w:ascii="Times New Roman" w:hAnsi="Times New Roman" w:cs="Times New Roman"/>
          <w:lang w:val="ru-RU"/>
        </w:rPr>
        <w:t xml:space="preserve"> с тем</w:t>
      </w:r>
      <w:r w:rsidR="007665B0" w:rsidRPr="007665B0">
        <w:rPr>
          <w:rFonts w:ascii="Times New Roman" w:hAnsi="Times New Roman" w:cs="Times New Roman"/>
        </w:rPr>
        <w:t>, что</w:t>
      </w:r>
      <w:r w:rsidR="007665B0">
        <w:rPr>
          <w:rFonts w:ascii="Times New Roman" w:hAnsi="Times New Roman" w:cs="Times New Roman"/>
          <w:lang w:val="ru-RU"/>
        </w:rPr>
        <w:t>:</w:t>
      </w:r>
    </w:p>
    <w:p w14:paraId="0A82D657" w14:textId="1E978F17" w:rsidR="00C87344" w:rsidRDefault="001D4395" w:rsidP="00C87344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1D4395">
        <w:rPr>
          <w:rFonts w:ascii="Times New Roman" w:hAnsi="Times New Roman" w:cs="Times New Roman"/>
          <w:lang w:val="ru-RU"/>
        </w:rPr>
        <w:t>Оператор предоставляет Платформу как информационно-технологическую среду и не контролирует процесс непосредственного оказания Услуг Специалиста Пользователям</w:t>
      </w:r>
      <w:r w:rsidR="00315D90">
        <w:rPr>
          <w:rFonts w:ascii="Times New Roman" w:hAnsi="Times New Roman" w:cs="Times New Roman"/>
          <w:lang w:val="ru-RU"/>
        </w:rPr>
        <w:t>;</w:t>
      </w:r>
    </w:p>
    <w:p w14:paraId="2AA36E54" w14:textId="0E15B92A" w:rsidR="00407637" w:rsidRDefault="00407637" w:rsidP="00C87344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407637">
        <w:rPr>
          <w:rFonts w:ascii="Times New Roman" w:hAnsi="Times New Roman" w:cs="Times New Roman"/>
          <w:lang w:val="ru-RU"/>
        </w:rPr>
        <w:t>все решения, связанные с использованием функциональных возможностей Платформы, размещением информации, коммуникацией с Пользователями и оказанием Услуг Специалиста, принимаются им самостоятельно и под его ответственность</w:t>
      </w:r>
      <w:r w:rsidR="00315D90">
        <w:rPr>
          <w:rFonts w:ascii="Times New Roman" w:hAnsi="Times New Roman" w:cs="Times New Roman"/>
          <w:lang w:val="ru-RU"/>
        </w:rPr>
        <w:t>;</w:t>
      </w:r>
    </w:p>
    <w:p w14:paraId="1304ED81" w14:textId="65632291" w:rsidR="007665B0" w:rsidRDefault="000C4DB3" w:rsidP="000C4DB3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>доступ к Платформе может быть ограничен, приостановлен или прекращён Оператором в случаях и порядке, предусмотренных настоящим Договором, Пользовательским соглашением и (или) требованиями законодательства Республики Казахстан</w:t>
      </w:r>
      <w:r w:rsidR="00315D90">
        <w:rPr>
          <w:rFonts w:ascii="Times New Roman" w:hAnsi="Times New Roman" w:cs="Times New Roman"/>
          <w:lang w:val="ru-RU"/>
        </w:rPr>
        <w:t>;</w:t>
      </w:r>
    </w:p>
    <w:p w14:paraId="643B0E9B" w14:textId="0BC36451" w:rsidR="007665B0" w:rsidRPr="00315D90" w:rsidRDefault="00315D90" w:rsidP="00315D90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315D90">
        <w:rPr>
          <w:rFonts w:ascii="Times New Roman" w:hAnsi="Times New Roman" w:cs="Times New Roman"/>
          <w:lang w:val="ru-RU"/>
        </w:rPr>
        <w:t>Оператор не гарантирует Специалисту получение заказов, откликов, дохода, клиентов либо иных экономических или профессиональных результатов в результате использования Платформы.</w:t>
      </w:r>
    </w:p>
    <w:p w14:paraId="3C4AE42C" w14:textId="6406DD96" w:rsidR="007665B0" w:rsidRDefault="007665B0" w:rsidP="001D4395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7665B0">
        <w:rPr>
          <w:rFonts w:ascii="Times New Roman" w:hAnsi="Times New Roman" w:cs="Times New Roman"/>
          <w:b/>
          <w:bCs/>
          <w:lang w:val="ru-RU"/>
        </w:rPr>
        <w:t>Ответственность Сторон</w:t>
      </w:r>
    </w:p>
    <w:p w14:paraId="0B0B3018" w14:textId="3CC1AF9F" w:rsidR="007665B0" w:rsidRDefault="007665B0" w:rsidP="007665B0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7665B0">
        <w:rPr>
          <w:rFonts w:ascii="Times New Roman" w:hAnsi="Times New Roman" w:cs="Times New Roman"/>
          <w:lang w:val="ru-RU"/>
        </w:rPr>
        <w:t xml:space="preserve">Оператор несёт ответственность за предоставление доступа к Платформе и её функционалу в порядке и на условиях, предусмотренных настоящим Договором, Пользовательским соглашением и </w:t>
      </w:r>
      <w:r w:rsidR="001D4395" w:rsidRPr="00064037">
        <w:rPr>
          <w:rFonts w:ascii="Times New Roman" w:hAnsi="Times New Roman" w:cs="Times New Roman"/>
        </w:rPr>
        <w:t>иными юридическими документами, размещёнными на веб-сайте Платформы</w:t>
      </w:r>
      <w:r w:rsidRPr="007665B0">
        <w:rPr>
          <w:rFonts w:ascii="Times New Roman" w:hAnsi="Times New Roman" w:cs="Times New Roman"/>
          <w:lang w:val="ru-RU"/>
        </w:rPr>
        <w:t>.</w:t>
      </w:r>
    </w:p>
    <w:p w14:paraId="505196C8" w14:textId="77777777" w:rsidR="000C4DB3" w:rsidRDefault="007665B0" w:rsidP="000C4DB3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7665B0">
        <w:rPr>
          <w:rFonts w:ascii="Times New Roman" w:hAnsi="Times New Roman" w:cs="Times New Roman"/>
          <w:lang w:val="ru-RU"/>
        </w:rPr>
        <w:lastRenderedPageBreak/>
        <w:t>Оператор не несёт ответственности за:</w:t>
      </w:r>
    </w:p>
    <w:p w14:paraId="6B14D3F8" w14:textId="6847F966" w:rsidR="000C4DB3" w:rsidRDefault="007665B0" w:rsidP="000C4DB3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 xml:space="preserve">действия или бездействие </w:t>
      </w:r>
      <w:r w:rsidR="000C4DB3">
        <w:rPr>
          <w:rFonts w:ascii="Times New Roman" w:hAnsi="Times New Roman" w:cs="Times New Roman"/>
          <w:lang w:val="ru-RU"/>
        </w:rPr>
        <w:t>Специалиста</w:t>
      </w:r>
      <w:r w:rsidRPr="000C4DB3">
        <w:rPr>
          <w:rFonts w:ascii="Times New Roman" w:hAnsi="Times New Roman" w:cs="Times New Roman"/>
          <w:lang w:val="ru-RU"/>
        </w:rPr>
        <w:t xml:space="preserve"> при использовании Платформы</w:t>
      </w:r>
      <w:r w:rsidR="00315D90">
        <w:rPr>
          <w:rFonts w:ascii="Times New Roman" w:hAnsi="Times New Roman" w:cs="Times New Roman"/>
          <w:lang w:val="ru-RU"/>
        </w:rPr>
        <w:t>;</w:t>
      </w:r>
      <w:r w:rsidRPr="000C4DB3">
        <w:rPr>
          <w:rFonts w:ascii="Times New Roman" w:hAnsi="Times New Roman" w:cs="Times New Roman"/>
          <w:lang w:val="ru-RU"/>
        </w:rPr>
        <w:t xml:space="preserve"> </w:t>
      </w:r>
    </w:p>
    <w:p w14:paraId="6C17595C" w14:textId="4C3B0370" w:rsidR="000C4DB3" w:rsidRDefault="007665B0" w:rsidP="000C4DB3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 xml:space="preserve">достоверность, полноту и актуальность </w:t>
      </w:r>
      <w:r w:rsidR="00315D90" w:rsidRPr="00315D90">
        <w:rPr>
          <w:rFonts w:ascii="Times New Roman" w:hAnsi="Times New Roman" w:cs="Times New Roman"/>
          <w:lang w:val="ru-RU"/>
        </w:rPr>
        <w:t>информации, предоставляемой Специалистом, другими Пользователями Платформы или третьими лицами</w:t>
      </w:r>
      <w:r w:rsidR="00315D90">
        <w:rPr>
          <w:rFonts w:ascii="Times New Roman" w:hAnsi="Times New Roman" w:cs="Times New Roman"/>
          <w:lang w:val="ru-RU"/>
        </w:rPr>
        <w:t>;</w:t>
      </w:r>
    </w:p>
    <w:p w14:paraId="655980E9" w14:textId="3F5F887F" w:rsidR="000C4DB3" w:rsidRDefault="00315D90" w:rsidP="000C4DB3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315D90">
        <w:rPr>
          <w:rFonts w:ascii="Times New Roman" w:hAnsi="Times New Roman" w:cs="Times New Roman"/>
          <w:lang w:val="ru-RU"/>
        </w:rPr>
        <w:t>любые решения, действия или бездействие Специалиста, принятые им на основании информации, рекомендаций, результатов тестирования, аналитических материалов либо иных данных, полученных посредством Платформы</w:t>
      </w:r>
      <w:r>
        <w:rPr>
          <w:rFonts w:ascii="Times New Roman" w:hAnsi="Times New Roman" w:cs="Times New Roman"/>
          <w:lang w:val="ru-RU"/>
        </w:rPr>
        <w:t>;</w:t>
      </w:r>
    </w:p>
    <w:p w14:paraId="3DE90615" w14:textId="7071C631" w:rsidR="000C4DB3" w:rsidRDefault="000C4DB3" w:rsidP="000C4DB3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>достижение либо недостижение каких-либо образовательных, профессиональных, финансовых или иных результатов в результате использования Платформы</w:t>
      </w:r>
      <w:r w:rsidR="00315D90">
        <w:rPr>
          <w:rFonts w:ascii="Times New Roman" w:hAnsi="Times New Roman" w:cs="Times New Roman"/>
          <w:lang w:val="ru-RU"/>
        </w:rPr>
        <w:t>;</w:t>
      </w:r>
    </w:p>
    <w:p w14:paraId="26D5A49F" w14:textId="734A1493" w:rsidR="009A2781" w:rsidRDefault="007665B0" w:rsidP="00315D90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>временные сбои, перерывы или невозможность использования Платформы, вызванные техническими причинами, действиями третьих лиц либо</w:t>
      </w:r>
      <w:r w:rsidR="009A2781" w:rsidRPr="000C4DB3">
        <w:rPr>
          <w:rFonts w:ascii="Times New Roman" w:hAnsi="Times New Roman" w:cs="Times New Roman"/>
          <w:lang w:val="ru-RU"/>
        </w:rPr>
        <w:t xml:space="preserve"> </w:t>
      </w:r>
      <w:r w:rsidRPr="000C4DB3">
        <w:rPr>
          <w:rFonts w:ascii="Times New Roman" w:hAnsi="Times New Roman" w:cs="Times New Roman"/>
          <w:lang w:val="ru-RU"/>
        </w:rPr>
        <w:t>обстоятельствами, не зависящими от Оператора</w:t>
      </w:r>
      <w:r w:rsidR="002D25FC">
        <w:rPr>
          <w:rFonts w:ascii="Times New Roman" w:hAnsi="Times New Roman" w:cs="Times New Roman"/>
          <w:lang w:val="ru-RU"/>
        </w:rPr>
        <w:t>;</w:t>
      </w:r>
    </w:p>
    <w:p w14:paraId="4C0EC878" w14:textId="15661D80" w:rsidR="002D25FC" w:rsidRDefault="002D25FC" w:rsidP="00315D90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t>результаты, рекомендации, аналитику, пояснения и иные материалы, сформированные с использованием ИИ-функционала</w:t>
      </w:r>
      <w:r>
        <w:rPr>
          <w:rFonts w:ascii="Times New Roman" w:hAnsi="Times New Roman" w:cs="Times New Roman"/>
          <w:lang w:val="ru-RU"/>
        </w:rPr>
        <w:t>;</w:t>
      </w:r>
    </w:p>
    <w:p w14:paraId="0677B6D7" w14:textId="148B7FC9" w:rsidR="002D25FC" w:rsidRPr="00315D90" w:rsidRDefault="002D25FC" w:rsidP="00315D90">
      <w:pPr>
        <w:pStyle w:val="a7"/>
        <w:numPr>
          <w:ilvl w:val="2"/>
          <w:numId w:val="1"/>
        </w:numPr>
        <w:ind w:hanging="798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t>действия, бездействие, технические сбои, задержки и иные обстоятельства, возникшие на стороне Платежного провайдера, банка, платежной системы или иных третьих лиц, участвующих в осуществлении оплаты</w:t>
      </w:r>
      <w:r>
        <w:rPr>
          <w:rFonts w:ascii="Times New Roman" w:hAnsi="Times New Roman" w:cs="Times New Roman"/>
          <w:lang w:val="ru-RU"/>
        </w:rPr>
        <w:t>.</w:t>
      </w:r>
    </w:p>
    <w:p w14:paraId="29F4A0DD" w14:textId="264209DB" w:rsidR="007665B0" w:rsidRDefault="002D25FC" w:rsidP="007665B0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t>Оператор не является исполнителем Услуг Специалиста и не является стороной отношений между Специалистом и Пользователем в части непосредственного оказания таких Услуг и не несёт ответственности за обязательства, споры или претензии, возникающие между ними в связи с оказанием Услуг Специалиста</w:t>
      </w:r>
      <w:r w:rsidR="007665B0" w:rsidRPr="007665B0">
        <w:rPr>
          <w:rFonts w:ascii="Times New Roman" w:hAnsi="Times New Roman" w:cs="Times New Roman"/>
          <w:lang w:val="ru-RU"/>
        </w:rPr>
        <w:t>.</w:t>
      </w:r>
    </w:p>
    <w:p w14:paraId="7B3616CA" w14:textId="1402C74B" w:rsidR="009A2781" w:rsidRDefault="000C4DB3" w:rsidP="007665B0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Специалист</w:t>
      </w:r>
      <w:r w:rsidR="009A2781" w:rsidRPr="009A2781">
        <w:rPr>
          <w:rFonts w:ascii="Times New Roman" w:hAnsi="Times New Roman" w:cs="Times New Roman"/>
          <w:lang w:val="ru-RU"/>
        </w:rPr>
        <w:t xml:space="preserve"> не</w:t>
      </w:r>
      <w:r>
        <w:rPr>
          <w:rFonts w:ascii="Times New Roman" w:hAnsi="Times New Roman" w:cs="Times New Roman"/>
          <w:lang w:val="ru-RU"/>
        </w:rPr>
        <w:t>сёт</w:t>
      </w:r>
      <w:r w:rsidR="009A2781" w:rsidRPr="009A2781">
        <w:rPr>
          <w:rFonts w:ascii="Times New Roman" w:hAnsi="Times New Roman" w:cs="Times New Roman"/>
          <w:lang w:val="ru-RU"/>
        </w:rPr>
        <w:t xml:space="preserve"> самостоятельную ответственность за соблюдение условий настоящего Договора, Пользовательского соглашения, иных юридических документов, размещённых на </w:t>
      </w:r>
      <w:r w:rsidR="00315D90">
        <w:rPr>
          <w:rFonts w:ascii="Times New Roman" w:hAnsi="Times New Roman" w:cs="Times New Roman"/>
          <w:lang w:val="ru-RU"/>
        </w:rPr>
        <w:t>веб-сайте Платформы</w:t>
      </w:r>
      <w:r w:rsidR="009A2781" w:rsidRPr="009A2781">
        <w:rPr>
          <w:rFonts w:ascii="Times New Roman" w:hAnsi="Times New Roman" w:cs="Times New Roman"/>
          <w:lang w:val="ru-RU"/>
        </w:rPr>
        <w:t>, а также требований законодательства Республики Казахстан.</w:t>
      </w:r>
    </w:p>
    <w:p w14:paraId="4E98C2C7" w14:textId="29B5B626" w:rsidR="009A2781" w:rsidRDefault="000C4DB3" w:rsidP="007665B0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Специалист</w:t>
      </w:r>
      <w:r w:rsidR="009A2781" w:rsidRPr="009A2781">
        <w:rPr>
          <w:rFonts w:ascii="Times New Roman" w:hAnsi="Times New Roman" w:cs="Times New Roman"/>
          <w:lang w:val="ru-RU"/>
        </w:rPr>
        <w:t xml:space="preserve"> нес</w:t>
      </w:r>
      <w:r>
        <w:rPr>
          <w:rFonts w:ascii="Times New Roman" w:hAnsi="Times New Roman" w:cs="Times New Roman"/>
          <w:lang w:val="ru-RU"/>
        </w:rPr>
        <w:t>ё</w:t>
      </w:r>
      <w:r w:rsidR="009A2781" w:rsidRPr="009A2781">
        <w:rPr>
          <w:rFonts w:ascii="Times New Roman" w:hAnsi="Times New Roman" w:cs="Times New Roman"/>
          <w:lang w:val="ru-RU"/>
        </w:rPr>
        <w:t>т ответственность за:</w:t>
      </w:r>
    </w:p>
    <w:p w14:paraId="76AFD2B5" w14:textId="6FDA4D20" w:rsidR="009A2781" w:rsidRDefault="009A2781" w:rsidP="009A2781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 w:rsidRPr="009A2781">
        <w:rPr>
          <w:rFonts w:ascii="Times New Roman" w:hAnsi="Times New Roman" w:cs="Times New Roman"/>
          <w:lang w:val="ru-RU"/>
        </w:rPr>
        <w:t>достоверность и актуальность информации, предоставляемой при регистрации и использовании Платформы;</w:t>
      </w:r>
    </w:p>
    <w:p w14:paraId="00813EC1" w14:textId="233F3818" w:rsidR="009A2781" w:rsidRDefault="000C4DB3" w:rsidP="009A2781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 xml:space="preserve">все действия и (или) бездействие, совершаемые с использованием </w:t>
      </w:r>
      <w:r w:rsidR="00315D90">
        <w:rPr>
          <w:rFonts w:ascii="Times New Roman" w:hAnsi="Times New Roman" w:cs="Times New Roman"/>
          <w:lang w:val="ru-RU"/>
        </w:rPr>
        <w:t>Аккаунта</w:t>
      </w:r>
      <w:r w:rsidRPr="000C4DB3">
        <w:rPr>
          <w:rFonts w:ascii="Times New Roman" w:hAnsi="Times New Roman" w:cs="Times New Roman"/>
          <w:lang w:val="ru-RU"/>
        </w:rPr>
        <w:t xml:space="preserve"> Специалиста</w:t>
      </w:r>
      <w:r>
        <w:rPr>
          <w:rFonts w:ascii="Times New Roman" w:hAnsi="Times New Roman" w:cs="Times New Roman"/>
          <w:lang w:val="ru-RU"/>
        </w:rPr>
        <w:t xml:space="preserve">, </w:t>
      </w:r>
      <w:r w:rsidRPr="000C4DB3">
        <w:rPr>
          <w:rFonts w:ascii="Times New Roman" w:hAnsi="Times New Roman" w:cs="Times New Roman"/>
          <w:lang w:val="ru-RU"/>
        </w:rPr>
        <w:t>независимо от того, кем фактически были совершены такие действия</w:t>
      </w:r>
      <w:r w:rsidR="009A2781" w:rsidRPr="009A2781">
        <w:rPr>
          <w:rFonts w:ascii="Times New Roman" w:hAnsi="Times New Roman" w:cs="Times New Roman"/>
          <w:lang w:val="ru-RU"/>
        </w:rPr>
        <w:t>;</w:t>
      </w:r>
    </w:p>
    <w:p w14:paraId="00580CC0" w14:textId="0C0F2957" w:rsidR="009A2781" w:rsidRDefault="000C4DB3" w:rsidP="00315D90">
      <w:pPr>
        <w:pStyle w:val="a7"/>
        <w:numPr>
          <w:ilvl w:val="0"/>
          <w:numId w:val="13"/>
        </w:numPr>
        <w:ind w:left="709" w:hanging="357"/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>последствия использования Платформы, а также информации, рекомендаций, аналитических и иных материалов, полученных посредством Платформы</w:t>
      </w:r>
      <w:r w:rsidR="009A2781" w:rsidRPr="009A2781">
        <w:rPr>
          <w:rFonts w:ascii="Times New Roman" w:hAnsi="Times New Roman" w:cs="Times New Roman"/>
          <w:lang w:val="ru-RU"/>
        </w:rPr>
        <w:t>.</w:t>
      </w:r>
    </w:p>
    <w:p w14:paraId="6AE104D7" w14:textId="6A55666A" w:rsidR="009A2781" w:rsidRDefault="000C4DB3" w:rsidP="009A2781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0C4DB3">
        <w:rPr>
          <w:rFonts w:ascii="Times New Roman" w:hAnsi="Times New Roman" w:cs="Times New Roman"/>
          <w:lang w:val="ru-RU"/>
        </w:rPr>
        <w:t>Специалист несёт самостоятельную и полную ответственность за оказание Услуг Специалиста Пользователям, включая их содержание, качество, соответствие заявленным характеристикам, соблюдение требований законодательства Республики Казахстан, профессиональных стандартов и норм деловой и профессиональной этики</w:t>
      </w:r>
      <w:r w:rsidR="009A2781" w:rsidRPr="009A2781">
        <w:rPr>
          <w:rFonts w:ascii="Times New Roman" w:hAnsi="Times New Roman" w:cs="Times New Roman"/>
          <w:lang w:val="ru-RU"/>
        </w:rPr>
        <w:t>.</w:t>
      </w:r>
    </w:p>
    <w:p w14:paraId="633A59DE" w14:textId="6DA23F98" w:rsidR="009A2781" w:rsidRDefault="002D25FC" w:rsidP="009A2781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lastRenderedPageBreak/>
        <w:t>Специалист несёт ответственность перед Пользователями Платформы и третьими лицами за вред, убытки или иные негативные последствия, причинённые в результате его действий и (или) бездействия, включая, но не ограничиваясь, оказанием Услуг Специалиста, размещением информации на Платформе и взаимодействием с Пользователями посредством Платформы или вне её, в пределах, предусмотренных законодательством Республики Казахстан</w:t>
      </w:r>
      <w:r w:rsidR="000C4DB3" w:rsidRPr="000C4DB3">
        <w:rPr>
          <w:rFonts w:ascii="Times New Roman" w:hAnsi="Times New Roman" w:cs="Times New Roman"/>
          <w:lang w:val="ru-RU"/>
        </w:rPr>
        <w:t>.</w:t>
      </w:r>
    </w:p>
    <w:p w14:paraId="22A13906" w14:textId="75401873" w:rsidR="002D25FC" w:rsidRDefault="002D25FC" w:rsidP="009A2781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t>В случае нарушения Специалистом обязанности, предусмотренной пунктом 6.1.9 настоящего Договора, Специалист уплачивает Оператору штраф в размере стоимости соответствующей Услуги Специалиста, указанной на Платформе на момент совершения нарушения.</w:t>
      </w:r>
    </w:p>
    <w:p w14:paraId="1EE3BB15" w14:textId="4FD41502" w:rsidR="002D25FC" w:rsidRDefault="002D25FC" w:rsidP="009A2781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t>Каждый установленный случай предложения или принятия Специалистом оплаты в обход предусмотренного Платформой порядка оплаты считается отдельным нарушением. Уплата штрафа не освобождает Специалиста от обязанности соблюдать условия настоящего Договора.</w:t>
      </w:r>
    </w:p>
    <w:p w14:paraId="4D9BA278" w14:textId="76968B8A" w:rsidR="002D25FC" w:rsidRDefault="002D25FC" w:rsidP="002D25FC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t>В случае совершения Специалистом трёх нарушений, предусмотренных пунктом 6.1.9 настоящего Договора, Оператор вправе в одностороннем порядке прекратить доступ Специалиста к Платформе и удалить либо заблокировать профиль Специалиста.</w:t>
      </w:r>
    </w:p>
    <w:p w14:paraId="4B7F438D" w14:textId="0AC1EC91" w:rsidR="009A2781" w:rsidRDefault="009A2781" w:rsidP="002D25FC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9A2781">
        <w:rPr>
          <w:rFonts w:ascii="Times New Roman" w:hAnsi="Times New Roman" w:cs="Times New Roman"/>
          <w:lang w:val="ru-RU"/>
        </w:rPr>
        <w:t>Платформа и её функционал предоставляются на условиях «как есть» («as is»), без каких-либо гарантий, прямо не предусмотренных настоящим Договором.</w:t>
      </w:r>
    </w:p>
    <w:p w14:paraId="75464546" w14:textId="43A65481" w:rsidR="009A2781" w:rsidRDefault="009A2781" w:rsidP="002D25FC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9A2781">
        <w:rPr>
          <w:rFonts w:ascii="Times New Roman" w:hAnsi="Times New Roman" w:cs="Times New Roman"/>
          <w:lang w:val="ru-RU"/>
        </w:rPr>
        <w:t>Ни при каких обстоятельствах Оператор не несёт ответственности за косвенные, случайные, специальные, штрафные или последующие убытки, включая упущенную выгоду, репутационный вред или потерю данных, возникшие в связи с использованием либо невозможностью использования Платформы.</w:t>
      </w:r>
    </w:p>
    <w:p w14:paraId="1FE8DDCB" w14:textId="4502C5C1" w:rsidR="009A2781" w:rsidRDefault="009A2781" w:rsidP="002D25FC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9A2781">
        <w:rPr>
          <w:rFonts w:ascii="Times New Roman" w:hAnsi="Times New Roman" w:cs="Times New Roman"/>
          <w:b/>
          <w:bCs/>
          <w:lang w:val="ru-RU"/>
        </w:rPr>
        <w:t>Персональные данные</w:t>
      </w:r>
    </w:p>
    <w:p w14:paraId="593A7C0F" w14:textId="5F08D624" w:rsidR="009A2781" w:rsidRDefault="009A2781" w:rsidP="009A2781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9A2781">
        <w:rPr>
          <w:rFonts w:ascii="Times New Roman" w:hAnsi="Times New Roman" w:cs="Times New Roman"/>
          <w:lang w:val="ru-RU"/>
        </w:rPr>
        <w:t xml:space="preserve">Обработка персональных данных </w:t>
      </w:r>
      <w:r w:rsidR="008B0180">
        <w:rPr>
          <w:rFonts w:ascii="Times New Roman" w:hAnsi="Times New Roman" w:cs="Times New Roman"/>
          <w:lang w:val="ru-RU"/>
        </w:rPr>
        <w:t>Специалиста</w:t>
      </w:r>
      <w:r w:rsidRPr="009A2781">
        <w:rPr>
          <w:rFonts w:ascii="Times New Roman" w:hAnsi="Times New Roman" w:cs="Times New Roman"/>
          <w:lang w:val="ru-RU"/>
        </w:rPr>
        <w:t xml:space="preserve"> осуществляется Оператором в соответствии с требованиями законодательства Республики Казахстан и Политикой в отношении обработки персональных данных, размещённой на Платформе.</w:t>
      </w:r>
    </w:p>
    <w:p w14:paraId="0BFDD2BF" w14:textId="1ED7D9BA" w:rsidR="009A2781" w:rsidRDefault="009A2781" w:rsidP="009A2781">
      <w:pPr>
        <w:pStyle w:val="a7"/>
        <w:numPr>
          <w:ilvl w:val="1"/>
          <w:numId w:val="1"/>
        </w:numPr>
        <w:ind w:left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9A2781">
        <w:rPr>
          <w:rFonts w:ascii="Times New Roman" w:hAnsi="Times New Roman" w:cs="Times New Roman"/>
          <w:lang w:val="ru-RU"/>
        </w:rPr>
        <w:t xml:space="preserve">Акцепт настоящего Договора означает согласие </w:t>
      </w:r>
      <w:r w:rsidR="008B0180">
        <w:rPr>
          <w:rFonts w:ascii="Times New Roman" w:hAnsi="Times New Roman" w:cs="Times New Roman"/>
          <w:lang w:val="ru-RU"/>
        </w:rPr>
        <w:t>Специалиста</w:t>
      </w:r>
      <w:r w:rsidRPr="009A2781">
        <w:rPr>
          <w:rFonts w:ascii="Times New Roman" w:hAnsi="Times New Roman" w:cs="Times New Roman"/>
          <w:lang w:val="ru-RU"/>
        </w:rPr>
        <w:t xml:space="preserve"> с условиями Политики в отношении обработки персональных данных и подтверждение ознакомления с ней.</w:t>
      </w:r>
    </w:p>
    <w:p w14:paraId="5380F34F" w14:textId="0032582F" w:rsidR="006C37D6" w:rsidRPr="002D25FC" w:rsidRDefault="002D25FC" w:rsidP="002D25FC">
      <w:pPr>
        <w:pStyle w:val="a7"/>
        <w:numPr>
          <w:ilvl w:val="0"/>
          <w:numId w:val="1"/>
        </w:numPr>
        <w:spacing w:before="240"/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2D25FC">
        <w:rPr>
          <w:rFonts w:ascii="Times New Roman" w:hAnsi="Times New Roman" w:cs="Times New Roman"/>
          <w:b/>
          <w:bCs/>
          <w:lang w:val="ru-RU"/>
        </w:rPr>
        <w:t>Комиссия Оператора и порядок расчётов</w:t>
      </w:r>
    </w:p>
    <w:p w14:paraId="1E14D294" w14:textId="1DE807FC" w:rsidR="00132CA4" w:rsidRDefault="002D25FC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t>Доступ Специалиста к Платформе предоставляется бесплатно. Оператор не взимает со Специалиста периодическую плату за использование Платформы.</w:t>
      </w:r>
    </w:p>
    <w:p w14:paraId="7BF54263" w14:textId="08418339" w:rsidR="002D25FC" w:rsidRDefault="002D25FC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2D25FC">
        <w:rPr>
          <w:rFonts w:ascii="Times New Roman" w:hAnsi="Times New Roman" w:cs="Times New Roman"/>
          <w:lang w:val="ru-RU"/>
        </w:rPr>
        <w:t>При оплате Пользователем Услуги Специалиста через Платформу Оператор удерживает комиссию из стоимости соответствующей Услуги Специалиста (далее – «Комиссия Оператора»).</w:t>
      </w:r>
    </w:p>
    <w:p w14:paraId="5ADA7D58" w14:textId="0DFAC3EC" w:rsidR="00A34900" w:rsidRDefault="00A34900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A34900">
        <w:rPr>
          <w:rFonts w:ascii="Times New Roman" w:hAnsi="Times New Roman" w:cs="Times New Roman"/>
          <w:lang w:val="ru-RU"/>
        </w:rPr>
        <w:t>Размер Комиссии Оператора устанавливается Оператором и отображается на Платформе. Актуальный размер Комиссии Оператора доводится до сведения Специалиста до совершения соответствующей операции.</w:t>
      </w:r>
    </w:p>
    <w:p w14:paraId="3BC5D4D9" w14:textId="1B08B624" w:rsidR="00A34900" w:rsidRDefault="00A34900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A34900">
        <w:rPr>
          <w:rFonts w:ascii="Times New Roman" w:hAnsi="Times New Roman" w:cs="Times New Roman"/>
          <w:lang w:val="ru-RU"/>
        </w:rPr>
        <w:lastRenderedPageBreak/>
        <w:t>Оператор вправе изменять размер Комиссии Оператора. Изменённый размер Комиссии Оператора применяется к Заказам, оформленным после вступления соответствующих изменений в силу.</w:t>
      </w:r>
    </w:p>
    <w:p w14:paraId="14820B5B" w14:textId="286825E3" w:rsidR="00A34900" w:rsidRDefault="00A34900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A34900">
        <w:rPr>
          <w:rFonts w:ascii="Times New Roman" w:hAnsi="Times New Roman" w:cs="Times New Roman"/>
          <w:lang w:val="ru-RU"/>
        </w:rPr>
        <w:t>Денежные средства, причитающиеся Специалисту за оказанную Услугу Специалиста, перечисляются Специалисту за вычетом Комиссии Оператора и иных удержаний, если такие удержания предусмотрены настоящим Договором, правилами Платежного провайдера или применимым законодательством.</w:t>
      </w:r>
    </w:p>
    <w:p w14:paraId="27F57756" w14:textId="25931834" w:rsidR="00A34900" w:rsidRDefault="00A34900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A34900">
        <w:rPr>
          <w:rFonts w:ascii="Times New Roman" w:hAnsi="Times New Roman" w:cs="Times New Roman"/>
          <w:lang w:val="ru-RU"/>
        </w:rPr>
        <w:t>Приём и обработка оплаты Пользователей, а также перечисление денежных средств осуществляются с использованием услуг Платежного провайдера в порядке, предусмотренном функционалом Платформы и правилами соответствующего Платежного провайдера.</w:t>
      </w:r>
    </w:p>
    <w:p w14:paraId="317CBE11" w14:textId="07F171E7" w:rsidR="000F21E1" w:rsidRDefault="000F21E1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0F21E1">
        <w:rPr>
          <w:rFonts w:ascii="Times New Roman" w:hAnsi="Times New Roman" w:cs="Times New Roman"/>
          <w:lang w:val="ru-RU"/>
        </w:rPr>
        <w:t>Порядок осуществления оплаты и возврата денежных средств по Услугам Специалиста определяется Порядком оплаты и возврата денежных средств, размещённым на Платформе и являющимся неотъемлемой частью Пользовательского соглашения.</w:t>
      </w:r>
    </w:p>
    <w:p w14:paraId="4B4BB1A4" w14:textId="6F98DB95" w:rsidR="000F21E1" w:rsidRDefault="000F21E1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0F21E1">
        <w:rPr>
          <w:rFonts w:ascii="Times New Roman" w:hAnsi="Times New Roman" w:cs="Times New Roman"/>
          <w:lang w:val="ru-RU"/>
        </w:rPr>
        <w:t>В случае противоречия между настоящим Договором и Порядком оплаты и возврата денежных средств в части вопросов оплаты и возврата денежных средств применяются положения Порядка оплаты и возврата денежных средств.</w:t>
      </w:r>
    </w:p>
    <w:p w14:paraId="129B8B52" w14:textId="6C8819C0" w:rsidR="000F21E1" w:rsidRDefault="000F21E1" w:rsidP="00A34900">
      <w:pPr>
        <w:pStyle w:val="a7"/>
        <w:numPr>
          <w:ilvl w:val="1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lang w:val="ru-RU"/>
        </w:rPr>
      </w:pPr>
      <w:r w:rsidRPr="000F21E1">
        <w:rPr>
          <w:rFonts w:ascii="Times New Roman" w:hAnsi="Times New Roman" w:cs="Times New Roman"/>
          <w:lang w:val="ru-RU"/>
        </w:rPr>
        <w:t>В случае осуществления возврата денежных средств Пользователю за Услугу Специалиста сумма, подлежащая возврату в соответствии с Порядком оплаты и возврата денежных средств, может быть удержана Оператором из денежных средств, причитающихся Специалисту по соответствующему или последующим Заказам. В случае если соответствующие денежные средства ранее были перечислены Специалисту, Оператор вправе зачесть сумму возврата при последующих расчётах со Специалистом либо потребовать её возмещения Специалистом.</w:t>
      </w:r>
    </w:p>
    <w:p w14:paraId="7FDACA45" w14:textId="1F77A370" w:rsidR="00A34900" w:rsidRPr="00DA2EA9" w:rsidRDefault="00A34900" w:rsidP="000F21E1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A34900">
        <w:rPr>
          <w:rFonts w:ascii="Times New Roman" w:hAnsi="Times New Roman" w:cs="Times New Roman"/>
          <w:lang w:val="ru-RU"/>
        </w:rPr>
        <w:t>Специалист самостоятельно несёт ответственность за исчисление и исполнение своих налоговых и иных обязательств, возникающих в связи с получением дохода от оказания Услуг Специалиста.</w:t>
      </w:r>
    </w:p>
    <w:p w14:paraId="6B7C32AA" w14:textId="1F4E65C0" w:rsidR="009A2781" w:rsidRDefault="009A2781" w:rsidP="00A34900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9A2781">
        <w:rPr>
          <w:rFonts w:ascii="Times New Roman" w:hAnsi="Times New Roman" w:cs="Times New Roman"/>
          <w:b/>
          <w:bCs/>
          <w:lang w:val="ru-RU"/>
        </w:rPr>
        <w:t>Срок действия и прекращение Договора</w:t>
      </w:r>
    </w:p>
    <w:p w14:paraId="403026B3" w14:textId="7D5BB9C9" w:rsidR="00132CA4" w:rsidRDefault="007733E2" w:rsidP="00A34900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7733E2">
        <w:rPr>
          <w:rFonts w:ascii="Times New Roman" w:hAnsi="Times New Roman" w:cs="Times New Roman"/>
          <w:lang w:val="ru-RU"/>
        </w:rPr>
        <w:t>Настоящий Договор вступает в силу с момента его акцепта Специалистом и действует до момента его прекращения в порядке, предусмотренном настоящим Договором</w:t>
      </w:r>
      <w:r w:rsidR="00132CA4" w:rsidRPr="00132CA4">
        <w:rPr>
          <w:rFonts w:ascii="Times New Roman" w:hAnsi="Times New Roman" w:cs="Times New Roman"/>
          <w:lang w:val="ru-RU"/>
        </w:rPr>
        <w:t>.</w:t>
      </w:r>
    </w:p>
    <w:p w14:paraId="6BF01198" w14:textId="16DA6DD3" w:rsidR="00CF20C8" w:rsidRDefault="007733E2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7733E2">
        <w:rPr>
          <w:rFonts w:ascii="Times New Roman" w:hAnsi="Times New Roman" w:cs="Times New Roman"/>
          <w:lang w:val="ru-RU"/>
        </w:rPr>
        <w:t>Специалист вправе в любое время отказаться от дальнейшего использования Платформы и инициировать прекращение настоящего Договора, направив Оператору соответствующее уведомление посредством электронной почты либо через интерфейс Платформы. Договор прекращается по истечении 1</w:t>
      </w:r>
      <w:r w:rsidR="007B7925">
        <w:rPr>
          <w:rFonts w:ascii="Times New Roman" w:hAnsi="Times New Roman" w:cs="Times New Roman"/>
          <w:lang w:val="ru-RU"/>
        </w:rPr>
        <w:t>5</w:t>
      </w:r>
      <w:r w:rsidRPr="007733E2">
        <w:rPr>
          <w:rFonts w:ascii="Times New Roman" w:hAnsi="Times New Roman" w:cs="Times New Roman"/>
          <w:lang w:val="ru-RU"/>
        </w:rPr>
        <w:t xml:space="preserve"> (</w:t>
      </w:r>
      <w:r w:rsidR="007B7925">
        <w:rPr>
          <w:rFonts w:ascii="Times New Roman" w:hAnsi="Times New Roman" w:cs="Times New Roman"/>
          <w:lang w:val="ru-RU"/>
        </w:rPr>
        <w:t>пятнадцати</w:t>
      </w:r>
      <w:r w:rsidRPr="007733E2">
        <w:rPr>
          <w:rFonts w:ascii="Times New Roman" w:hAnsi="Times New Roman" w:cs="Times New Roman"/>
          <w:lang w:val="ru-RU"/>
        </w:rPr>
        <w:t>) рабочих дней с даты получения Оператором такого уведомления, если в уведомлении не указана более поздняя дата прекращения.</w:t>
      </w:r>
    </w:p>
    <w:p w14:paraId="71553C79" w14:textId="1001001F" w:rsidR="007733E2" w:rsidRDefault="007733E2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7733E2">
        <w:rPr>
          <w:rFonts w:ascii="Times New Roman" w:hAnsi="Times New Roman" w:cs="Times New Roman"/>
          <w:lang w:val="ru-RU"/>
        </w:rPr>
        <w:t>Оператор вправе в одностороннем порядке прекратить настоящий Договор без обращения в суд в случае нарушения Специалистом условий настоящего Договора, Пользовательского соглашения или требований применимого законодательства.</w:t>
      </w:r>
    </w:p>
    <w:p w14:paraId="519CB8D7" w14:textId="0ECB5DFC" w:rsidR="007733E2" w:rsidRDefault="007733E2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7733E2">
        <w:rPr>
          <w:rFonts w:ascii="Times New Roman" w:hAnsi="Times New Roman" w:cs="Times New Roman"/>
          <w:lang w:val="ru-RU"/>
        </w:rPr>
        <w:lastRenderedPageBreak/>
        <w:t>Оператор также вправе прекратить настоящий Договор без указания причин, уведомив Специалиста не менее чем за 1</w:t>
      </w:r>
      <w:r w:rsidR="007B7925">
        <w:rPr>
          <w:rFonts w:ascii="Times New Roman" w:hAnsi="Times New Roman" w:cs="Times New Roman"/>
          <w:lang w:val="ru-RU"/>
        </w:rPr>
        <w:t>5</w:t>
      </w:r>
      <w:r w:rsidRPr="007733E2">
        <w:rPr>
          <w:rFonts w:ascii="Times New Roman" w:hAnsi="Times New Roman" w:cs="Times New Roman"/>
          <w:lang w:val="ru-RU"/>
        </w:rPr>
        <w:t xml:space="preserve"> (</w:t>
      </w:r>
      <w:r w:rsidR="007B7925">
        <w:rPr>
          <w:rFonts w:ascii="Times New Roman" w:hAnsi="Times New Roman" w:cs="Times New Roman"/>
          <w:lang w:val="ru-RU"/>
        </w:rPr>
        <w:t>пятнадцать</w:t>
      </w:r>
      <w:r w:rsidRPr="007733E2">
        <w:rPr>
          <w:rFonts w:ascii="Times New Roman" w:hAnsi="Times New Roman" w:cs="Times New Roman"/>
          <w:lang w:val="ru-RU"/>
        </w:rPr>
        <w:t>) рабочих дней до предполагаемой даты прекращения.</w:t>
      </w:r>
    </w:p>
    <w:p w14:paraId="65AD9A5E" w14:textId="15491323" w:rsidR="007733E2" w:rsidRDefault="007733E2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7733E2">
        <w:rPr>
          <w:rFonts w:ascii="Times New Roman" w:hAnsi="Times New Roman" w:cs="Times New Roman"/>
          <w:lang w:val="ru-RU"/>
        </w:rPr>
        <w:t>Ограничение или приостановление доступа Специалиста к Платформе само по себе не влечёт прекращения настоящего Договора, если Оператором прямо не принято решение о его прекращении.</w:t>
      </w:r>
    </w:p>
    <w:p w14:paraId="7344C371" w14:textId="35E03957" w:rsidR="007733E2" w:rsidRDefault="007733E2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7733E2">
        <w:rPr>
          <w:rFonts w:ascii="Times New Roman" w:hAnsi="Times New Roman" w:cs="Times New Roman"/>
          <w:lang w:val="ru-RU"/>
        </w:rPr>
        <w:t>Прекращение настоящего Договора не освобождает Стороны от исполнения обязательств, возникших до момента его прекращения, включая обязательства, связанные с ранее оформленными Заказами, расчётами, выплатами, Комиссией Оператора, возвратами денежных средств, штрафами и иными обязательствами, возникшими в период действия настоящего Договора.</w:t>
      </w:r>
    </w:p>
    <w:p w14:paraId="25D56791" w14:textId="4D81FA57" w:rsidR="007733E2" w:rsidRDefault="007733E2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7733E2">
        <w:rPr>
          <w:rFonts w:ascii="Times New Roman" w:hAnsi="Times New Roman" w:cs="Times New Roman"/>
          <w:lang w:val="ru-RU"/>
        </w:rPr>
        <w:t>После прекращения настоящего Договора Оператор вправе прекратить доступ Специалиста к функционалу Платформы, а также заблокировать или удалить профиль Специалиста.</w:t>
      </w:r>
    </w:p>
    <w:p w14:paraId="22CDDCF7" w14:textId="2629341D" w:rsidR="007733E2" w:rsidRPr="008B0180" w:rsidRDefault="007733E2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7733E2">
        <w:rPr>
          <w:rFonts w:ascii="Times New Roman" w:hAnsi="Times New Roman" w:cs="Times New Roman"/>
          <w:lang w:val="ru-RU"/>
        </w:rPr>
        <w:t>Денежные средства, причитающиеся Специалисту по Заказам, оформленным до прекращения настоящего Договора, подлежат расчёту и перечислению в порядке, предусмотренном настоящим Договором, с учётом Комиссии Оператора, возвратов, удержаний и иных применимых обязательств.</w:t>
      </w:r>
    </w:p>
    <w:p w14:paraId="02C45062" w14:textId="56D1F104" w:rsidR="00CF20C8" w:rsidRDefault="00CF20C8" w:rsidP="007733E2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CF20C8">
        <w:rPr>
          <w:rFonts w:ascii="Times New Roman" w:hAnsi="Times New Roman" w:cs="Times New Roman"/>
          <w:b/>
          <w:bCs/>
        </w:rPr>
        <w:t>Внесение изменений в Договор</w:t>
      </w:r>
    </w:p>
    <w:p w14:paraId="37BB9433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4A6FF5">
        <w:rPr>
          <w:rFonts w:ascii="Times New Roman" w:hAnsi="Times New Roman" w:cs="Times New Roman"/>
          <w:lang w:val="ru-RU"/>
        </w:rPr>
        <w:t>Оператор вправе вносить изменения и (или) дополнения в настоящий Договор в одностороннем порядке.</w:t>
      </w:r>
    </w:p>
    <w:p w14:paraId="0EBE36E3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 xml:space="preserve">Изменения и дополнения к настоящему Договору доводятся до сведения </w:t>
      </w:r>
      <w:r w:rsidR="008B0180">
        <w:rPr>
          <w:rFonts w:ascii="Times New Roman" w:hAnsi="Times New Roman" w:cs="Times New Roman"/>
          <w:lang w:val="ru-RU"/>
        </w:rPr>
        <w:t>Специалиста</w:t>
      </w:r>
      <w:r w:rsidRPr="008B0180">
        <w:rPr>
          <w:rFonts w:ascii="Times New Roman" w:hAnsi="Times New Roman" w:cs="Times New Roman"/>
          <w:lang w:val="ru-RU"/>
        </w:rPr>
        <w:t xml:space="preserve"> путём размещения актуальной редакции Договора на Платформе и (или) иными способами, предусмотренными Пользовательским соглашением.</w:t>
      </w:r>
    </w:p>
    <w:p w14:paraId="58CC17BC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>Если иное прямо не указано Оператором, изменения и дополнения к настоящему Договору вступают в силу с момента их размещения на Платформе.</w:t>
      </w:r>
    </w:p>
    <w:p w14:paraId="3ED16BA9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 xml:space="preserve">Продолжение использования Платформы после вступления изменений и (или) дополнений в силу означает согласие </w:t>
      </w:r>
      <w:r w:rsidR="008B0180">
        <w:rPr>
          <w:rFonts w:ascii="Times New Roman" w:hAnsi="Times New Roman" w:cs="Times New Roman"/>
          <w:lang w:val="ru-RU"/>
        </w:rPr>
        <w:t>Специалиста</w:t>
      </w:r>
      <w:r w:rsidRPr="008B0180">
        <w:rPr>
          <w:rFonts w:ascii="Times New Roman" w:hAnsi="Times New Roman" w:cs="Times New Roman"/>
          <w:lang w:val="ru-RU"/>
        </w:rPr>
        <w:t xml:space="preserve"> с такими изменениями и (или) дополнениями.</w:t>
      </w:r>
    </w:p>
    <w:p w14:paraId="70EE8967" w14:textId="16EBA45B" w:rsidR="00CF20C8" w:rsidRP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 xml:space="preserve">В случае несогласия с изменениями и (или) дополнениями к настоящему Договору </w:t>
      </w:r>
      <w:r w:rsidR="008B0180">
        <w:rPr>
          <w:rFonts w:ascii="Times New Roman" w:hAnsi="Times New Roman" w:cs="Times New Roman"/>
          <w:lang w:val="ru-RU"/>
        </w:rPr>
        <w:t>Специалист</w:t>
      </w:r>
      <w:r w:rsidRPr="008B0180">
        <w:rPr>
          <w:rFonts w:ascii="Times New Roman" w:hAnsi="Times New Roman" w:cs="Times New Roman"/>
          <w:lang w:val="ru-RU"/>
        </w:rPr>
        <w:t xml:space="preserve"> обязан прекратить использование Платформы и вправе инициировать закрытие Аккаунта в порядке, предусмотренном Пользовательским соглашением.</w:t>
      </w:r>
    </w:p>
    <w:p w14:paraId="4BB99B6A" w14:textId="592CD84F" w:rsidR="00CF20C8" w:rsidRDefault="00CF20C8" w:rsidP="007733E2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CF20C8">
        <w:rPr>
          <w:rFonts w:ascii="Times New Roman" w:hAnsi="Times New Roman" w:cs="Times New Roman"/>
          <w:b/>
          <w:bCs/>
          <w:lang w:val="ru-RU"/>
        </w:rPr>
        <w:t>Форс-мажор</w:t>
      </w:r>
    </w:p>
    <w:p w14:paraId="65350912" w14:textId="55BD24C2" w:rsidR="008B0180" w:rsidRDefault="00450483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38003B">
        <w:rPr>
          <w:rFonts w:ascii="Times New Roman" w:hAnsi="Times New Roman" w:cs="Times New Roman"/>
          <w:lang w:val="ru-RU"/>
        </w:rPr>
        <w:t xml:space="preserve">Оператор не несёт ответственности за неисполнение либо ненадлежащее исполнение своих обязательств по настоящему </w:t>
      </w:r>
      <w:r>
        <w:rPr>
          <w:rFonts w:ascii="Times New Roman" w:hAnsi="Times New Roman" w:cs="Times New Roman"/>
          <w:lang w:val="ru-RU"/>
        </w:rPr>
        <w:t>Договору</w:t>
      </w:r>
      <w:r w:rsidRPr="0038003B">
        <w:rPr>
          <w:rFonts w:ascii="Times New Roman" w:hAnsi="Times New Roman" w:cs="Times New Roman"/>
          <w:lang w:val="ru-RU"/>
        </w:rPr>
        <w:t xml:space="preserve">, если такое неисполнение вызвано обстоятельствами непреодолимой силы (форс-мажор), включая, но не ограничиваясь: стихийные бедствия, пожары, наводнения, землетрясения, эпидемии, пандемии, военные действия, акты терроризма, массовые беспорядки, решения государственных органов, перебои в работе сетей связи, электроснабжения, программного обеспечения, </w:t>
      </w:r>
      <w:r w:rsidRPr="0038003B">
        <w:rPr>
          <w:rFonts w:ascii="Times New Roman" w:hAnsi="Times New Roman" w:cs="Times New Roman"/>
          <w:lang w:val="ru-RU"/>
        </w:rPr>
        <w:lastRenderedPageBreak/>
        <w:t>а также действия или бездействие поставщиков либо субподрядчиков Оператора, находящиеся вне разумного контроля Оператора</w:t>
      </w:r>
      <w:r w:rsidR="00CF20C8" w:rsidRPr="00CF20C8">
        <w:rPr>
          <w:rFonts w:ascii="Times New Roman" w:hAnsi="Times New Roman" w:cs="Times New Roman"/>
          <w:lang w:val="ru-RU"/>
        </w:rPr>
        <w:t>.</w:t>
      </w:r>
    </w:p>
    <w:p w14:paraId="248632A2" w14:textId="6BB27D25" w:rsidR="008B0180" w:rsidRDefault="00450483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046572">
        <w:rPr>
          <w:rFonts w:ascii="Times New Roman" w:hAnsi="Times New Roman" w:cs="Times New Roman"/>
          <w:lang w:val="ru-RU"/>
        </w:rPr>
        <w:t xml:space="preserve">При наступлении форс-мажорных обстоятельств Оператор уведомляет </w:t>
      </w:r>
      <w:r>
        <w:rPr>
          <w:rFonts w:ascii="Times New Roman" w:hAnsi="Times New Roman" w:cs="Times New Roman"/>
          <w:lang w:val="ru-RU"/>
        </w:rPr>
        <w:t>Специалиста</w:t>
      </w:r>
      <w:r w:rsidRPr="00046572">
        <w:rPr>
          <w:rFonts w:ascii="Times New Roman" w:hAnsi="Times New Roman" w:cs="Times New Roman"/>
          <w:lang w:val="ru-RU"/>
        </w:rPr>
        <w:t xml:space="preserve"> в разумный срок о возникновении таких обстоятельств и предполагаемой продолжительности их действия</w:t>
      </w:r>
      <w:r w:rsidR="00CF20C8" w:rsidRPr="008B0180">
        <w:rPr>
          <w:rFonts w:ascii="Times New Roman" w:hAnsi="Times New Roman" w:cs="Times New Roman"/>
          <w:lang w:val="ru-RU"/>
        </w:rPr>
        <w:t>.</w:t>
      </w:r>
    </w:p>
    <w:p w14:paraId="2BFAB03C" w14:textId="7D4ADBAD" w:rsidR="008B0180" w:rsidRDefault="00450483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046572">
        <w:rPr>
          <w:rFonts w:ascii="Times New Roman" w:hAnsi="Times New Roman" w:cs="Times New Roman"/>
          <w:lang w:val="ru-RU"/>
        </w:rPr>
        <w:t xml:space="preserve">Если действие форс-мажорных обстоятельств продолжается непрерывно более </w:t>
      </w:r>
      <w:r>
        <w:rPr>
          <w:rFonts w:ascii="Times New Roman" w:hAnsi="Times New Roman" w:cs="Times New Roman"/>
          <w:lang w:val="ru-RU"/>
        </w:rPr>
        <w:t>30</w:t>
      </w:r>
      <w:r w:rsidRPr="00046572">
        <w:rPr>
          <w:rFonts w:ascii="Times New Roman" w:hAnsi="Times New Roman" w:cs="Times New Roman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тридцати</w:t>
      </w:r>
      <w:r w:rsidRPr="00046572">
        <w:rPr>
          <w:rFonts w:ascii="Times New Roman" w:hAnsi="Times New Roman" w:cs="Times New Roman"/>
          <w:lang w:val="ru-RU"/>
        </w:rPr>
        <w:t xml:space="preserve">) календарных дней, Оператор вправе направить </w:t>
      </w:r>
      <w:r w:rsidR="003F6346">
        <w:rPr>
          <w:rFonts w:ascii="Times New Roman" w:hAnsi="Times New Roman" w:cs="Times New Roman"/>
          <w:lang w:val="ru-RU"/>
        </w:rPr>
        <w:t>Специалисту</w:t>
      </w:r>
      <w:r w:rsidRPr="00046572">
        <w:rPr>
          <w:rFonts w:ascii="Times New Roman" w:hAnsi="Times New Roman" w:cs="Times New Roman"/>
          <w:lang w:val="ru-RU"/>
        </w:rPr>
        <w:t xml:space="preserve"> уведомление о прекращении исполнения соответствующих обязательств по настоящему </w:t>
      </w:r>
      <w:r w:rsidR="003F6346">
        <w:rPr>
          <w:rFonts w:ascii="Times New Roman" w:hAnsi="Times New Roman" w:cs="Times New Roman"/>
          <w:lang w:val="ru-RU"/>
        </w:rPr>
        <w:t>Договору</w:t>
      </w:r>
      <w:r w:rsidRPr="00046572">
        <w:rPr>
          <w:rFonts w:ascii="Times New Roman" w:hAnsi="Times New Roman" w:cs="Times New Roman"/>
          <w:lang w:val="ru-RU"/>
        </w:rPr>
        <w:t xml:space="preserve"> без возникновения какой-либо ответственности со своей стороны</w:t>
      </w:r>
      <w:r w:rsidR="00CF20C8" w:rsidRPr="008B0180">
        <w:rPr>
          <w:rFonts w:ascii="Times New Roman" w:hAnsi="Times New Roman" w:cs="Times New Roman"/>
          <w:lang w:val="ru-RU"/>
        </w:rPr>
        <w:t>.</w:t>
      </w:r>
    </w:p>
    <w:p w14:paraId="481DC865" w14:textId="2F14931B" w:rsidR="008B0180" w:rsidRDefault="003F6346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046572">
        <w:rPr>
          <w:rFonts w:ascii="Times New Roman" w:hAnsi="Times New Roman" w:cs="Times New Roman"/>
          <w:lang w:val="ru-RU"/>
        </w:rPr>
        <w:t xml:space="preserve">При этом такое прекращение исполнения обязательств не влечёт автоматического закрытия Аккаунта </w:t>
      </w:r>
      <w:r>
        <w:rPr>
          <w:rFonts w:ascii="Times New Roman" w:hAnsi="Times New Roman" w:cs="Times New Roman"/>
          <w:lang w:val="ru-RU"/>
        </w:rPr>
        <w:t>Специалиста</w:t>
      </w:r>
      <w:r w:rsidRPr="00046572">
        <w:rPr>
          <w:rFonts w:ascii="Times New Roman" w:hAnsi="Times New Roman" w:cs="Times New Roman"/>
          <w:lang w:val="ru-RU"/>
        </w:rPr>
        <w:t xml:space="preserve">, если иное прямо не предусмотрено настоящим </w:t>
      </w:r>
      <w:r>
        <w:rPr>
          <w:rFonts w:ascii="Times New Roman" w:hAnsi="Times New Roman" w:cs="Times New Roman"/>
          <w:lang w:val="ru-RU"/>
        </w:rPr>
        <w:t xml:space="preserve">Договором или Пользовательским </w:t>
      </w:r>
      <w:r w:rsidR="007733E2">
        <w:rPr>
          <w:rFonts w:ascii="Times New Roman" w:hAnsi="Times New Roman" w:cs="Times New Roman"/>
          <w:lang w:val="ru-RU"/>
        </w:rPr>
        <w:t>соглашением</w:t>
      </w:r>
      <w:r w:rsidR="00CF20C8" w:rsidRPr="008B0180">
        <w:rPr>
          <w:rFonts w:ascii="Times New Roman" w:hAnsi="Times New Roman" w:cs="Times New Roman"/>
          <w:lang w:val="ru-RU"/>
        </w:rPr>
        <w:t>.</w:t>
      </w:r>
    </w:p>
    <w:p w14:paraId="6332CE4C" w14:textId="31BC0839" w:rsidR="004A6FF5" w:rsidRDefault="004A6FF5" w:rsidP="007733E2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4A6FF5">
        <w:rPr>
          <w:rFonts w:ascii="Times New Roman" w:hAnsi="Times New Roman" w:cs="Times New Roman"/>
          <w:b/>
          <w:bCs/>
          <w:lang w:val="ru-RU"/>
        </w:rPr>
        <w:t>Применимое право и споры</w:t>
      </w:r>
    </w:p>
    <w:p w14:paraId="70E1CD12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4A6FF5">
        <w:rPr>
          <w:rFonts w:ascii="Times New Roman" w:hAnsi="Times New Roman" w:cs="Times New Roman"/>
          <w:lang w:val="ru-RU"/>
        </w:rPr>
        <w:t>Настоящий Договор, а также любые отношения, возникающие между Сторонами в связи с его заключением, исполнением, изменением, прекращением и (или) использованием Платформы, регулируются и толкуются в соответствии с законодательством Республики Казахстан.</w:t>
      </w:r>
    </w:p>
    <w:p w14:paraId="2E0B2F21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>Все споры, разногласия или требования, возникающие между Сторонами в связи с настоящим Договором, использованием Платформы либо в связи с ними, подлежат урегулированию путём переговоров и досудебного урегулирования.</w:t>
      </w:r>
    </w:p>
    <w:p w14:paraId="2A50AA0C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>В случае невозможности урегулирования спора в досудебном порядке такой спор подлежит рассмотрению в судебном порядке в соответствии с законодательством Республики Казахстан по месту нахождения Оператора, если иное не предусмотрено законодательством Республики Казахстан.</w:t>
      </w:r>
    </w:p>
    <w:p w14:paraId="4A4BE782" w14:textId="1773AB15" w:rsidR="008B0180" w:rsidRPr="00F94CF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>Соблюдение досудебного порядка урегулирования спора является обязательным, если иное прямо не установлено законодательством Республики Казахстан.</w:t>
      </w:r>
    </w:p>
    <w:p w14:paraId="6E387A37" w14:textId="12347904" w:rsidR="004A6FF5" w:rsidRDefault="004A6FF5" w:rsidP="007733E2">
      <w:pPr>
        <w:pStyle w:val="a7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lang w:val="ru-RU"/>
        </w:rPr>
      </w:pPr>
      <w:r w:rsidRPr="004A6FF5">
        <w:rPr>
          <w:rFonts w:ascii="Times New Roman" w:hAnsi="Times New Roman" w:cs="Times New Roman"/>
          <w:b/>
          <w:bCs/>
          <w:lang w:val="ru-RU"/>
        </w:rPr>
        <w:t>Заключительные положения</w:t>
      </w:r>
    </w:p>
    <w:p w14:paraId="3F6367BC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4A6FF5">
        <w:rPr>
          <w:rFonts w:ascii="Times New Roman" w:hAnsi="Times New Roman" w:cs="Times New Roman"/>
          <w:lang w:val="ru-RU"/>
        </w:rPr>
        <w:t>В случае если какое-либо положение настоящего Договора будет признано недействительным, незаконным или неисполнимым полностью или частично, такое положение считается исключённым в соответствующей части, при этом остальные положения Договора продолжают действовать в полном объёме.</w:t>
      </w:r>
    </w:p>
    <w:p w14:paraId="5BC0297B" w14:textId="75BE9104" w:rsidR="008B0180" w:rsidRDefault="008B0180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Специалист</w:t>
      </w:r>
      <w:r w:rsidR="004A6FF5" w:rsidRPr="008B0180">
        <w:rPr>
          <w:rFonts w:ascii="Times New Roman" w:hAnsi="Times New Roman" w:cs="Times New Roman"/>
          <w:lang w:val="ru-RU"/>
        </w:rPr>
        <w:t xml:space="preserve"> не вправе передавать свои права и обязанности по настоящему Договору третьим лицам без предварительного письменного согласия Оператора. Оператор вправе передавать свои права и обязанности по настоящему Договору полностью или частично третьим лицам без дополнительного согласия </w:t>
      </w:r>
      <w:r>
        <w:rPr>
          <w:rFonts w:ascii="Times New Roman" w:hAnsi="Times New Roman" w:cs="Times New Roman"/>
          <w:lang w:val="ru-RU"/>
        </w:rPr>
        <w:t>Специалиста</w:t>
      </w:r>
      <w:r w:rsidR="004A6FF5" w:rsidRPr="008B0180">
        <w:rPr>
          <w:rFonts w:ascii="Times New Roman" w:hAnsi="Times New Roman" w:cs="Times New Roman"/>
          <w:lang w:val="ru-RU"/>
        </w:rPr>
        <w:t>.</w:t>
      </w:r>
    </w:p>
    <w:p w14:paraId="43AB1915" w14:textId="262C8254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 xml:space="preserve">Актуальная редакция настоящего Договора размещается на Платформе и доступна для ознакомления в любое время. </w:t>
      </w:r>
      <w:r w:rsidR="008B0180">
        <w:rPr>
          <w:rFonts w:ascii="Times New Roman" w:hAnsi="Times New Roman" w:cs="Times New Roman"/>
          <w:lang w:val="ru-RU"/>
        </w:rPr>
        <w:t>Специалист</w:t>
      </w:r>
      <w:r w:rsidRPr="008B0180">
        <w:rPr>
          <w:rFonts w:ascii="Times New Roman" w:hAnsi="Times New Roman" w:cs="Times New Roman"/>
          <w:lang w:val="ru-RU"/>
        </w:rPr>
        <w:t xml:space="preserve"> обязу</w:t>
      </w:r>
      <w:r w:rsidR="008B0180">
        <w:rPr>
          <w:rFonts w:ascii="Times New Roman" w:hAnsi="Times New Roman" w:cs="Times New Roman"/>
          <w:lang w:val="ru-RU"/>
        </w:rPr>
        <w:t>е</w:t>
      </w:r>
      <w:r w:rsidRPr="008B0180">
        <w:rPr>
          <w:rFonts w:ascii="Times New Roman" w:hAnsi="Times New Roman" w:cs="Times New Roman"/>
          <w:lang w:val="ru-RU"/>
        </w:rPr>
        <w:t>тся самостоятельно отслеживать изменения настоящего Договора и нес</w:t>
      </w:r>
      <w:r w:rsidR="007733E2">
        <w:rPr>
          <w:rFonts w:ascii="Times New Roman" w:hAnsi="Times New Roman" w:cs="Times New Roman"/>
          <w:lang w:val="ru-RU"/>
        </w:rPr>
        <w:t>е</w:t>
      </w:r>
      <w:r w:rsidRPr="008B0180">
        <w:rPr>
          <w:rFonts w:ascii="Times New Roman" w:hAnsi="Times New Roman" w:cs="Times New Roman"/>
          <w:lang w:val="ru-RU"/>
        </w:rPr>
        <w:t xml:space="preserve">т риски, связанные с </w:t>
      </w:r>
      <w:r w:rsidR="008B0180" w:rsidRPr="008B0180">
        <w:rPr>
          <w:rFonts w:ascii="Times New Roman" w:hAnsi="Times New Roman" w:cs="Times New Roman"/>
          <w:lang w:val="ru-RU"/>
        </w:rPr>
        <w:t>неознакомлением</w:t>
      </w:r>
      <w:r w:rsidRPr="008B0180">
        <w:rPr>
          <w:rFonts w:ascii="Times New Roman" w:hAnsi="Times New Roman" w:cs="Times New Roman"/>
          <w:lang w:val="ru-RU"/>
        </w:rPr>
        <w:t xml:space="preserve"> с его актуальной редакцией.</w:t>
      </w:r>
    </w:p>
    <w:p w14:paraId="08D9654B" w14:textId="48142949" w:rsidR="00991E95" w:rsidRDefault="00991E9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991E95">
        <w:rPr>
          <w:rFonts w:ascii="Times New Roman" w:hAnsi="Times New Roman" w:cs="Times New Roman"/>
          <w:lang w:val="ru-RU"/>
        </w:rPr>
        <w:lastRenderedPageBreak/>
        <w:t>Настоящий Договор, акцептованный Специалистом в электронной форме, имеет полную юридическую силу, равную документу, подписанному собственноручно.</w:t>
      </w:r>
    </w:p>
    <w:p w14:paraId="1E6373D8" w14:textId="77777777" w:rsidR="008B0180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8B0180">
        <w:rPr>
          <w:rFonts w:ascii="Times New Roman" w:hAnsi="Times New Roman" w:cs="Times New Roman"/>
          <w:lang w:val="ru-RU"/>
        </w:rPr>
        <w:t>Настоящий Договор составлен на русском языке. В случае перевода Договора на иные языки приоритет имеет версия на русском языке.</w:t>
      </w:r>
    </w:p>
    <w:p w14:paraId="611092A4" w14:textId="31E97DAB" w:rsidR="00F94CF0" w:rsidRPr="00DE7B44" w:rsidRDefault="004A6FF5" w:rsidP="007733E2">
      <w:pPr>
        <w:pStyle w:val="a7"/>
        <w:numPr>
          <w:ilvl w:val="1"/>
          <w:numId w:val="1"/>
        </w:numPr>
        <w:ind w:left="426" w:hanging="568"/>
        <w:contextualSpacing w:val="0"/>
        <w:jc w:val="both"/>
        <w:rPr>
          <w:rFonts w:ascii="Times New Roman" w:hAnsi="Times New Roman" w:cs="Times New Roman"/>
          <w:lang w:val="ru-RU"/>
        </w:rPr>
      </w:pPr>
      <w:r w:rsidRPr="00DE7B44">
        <w:rPr>
          <w:rFonts w:ascii="Times New Roman" w:hAnsi="Times New Roman" w:cs="Times New Roman"/>
          <w:lang w:val="ru-RU"/>
        </w:rPr>
        <w:t>Заголовки разделов используются исключительно для удобства навигации и не влияют на толкование положений настоящего Договора.</w:t>
      </w:r>
    </w:p>
    <w:sectPr w:rsidR="00F94CF0" w:rsidRPr="00DE7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709"/>
    <w:multiLevelType w:val="multilevel"/>
    <w:tmpl w:val="856A99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7D7C53"/>
    <w:multiLevelType w:val="multilevel"/>
    <w:tmpl w:val="8C30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096323A"/>
    <w:multiLevelType w:val="hybridMultilevel"/>
    <w:tmpl w:val="376228BA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895795B"/>
    <w:multiLevelType w:val="hybridMultilevel"/>
    <w:tmpl w:val="C7B4B8C4"/>
    <w:lvl w:ilvl="0" w:tplc="1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8C51027"/>
    <w:multiLevelType w:val="hybridMultilevel"/>
    <w:tmpl w:val="A8C2954C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B492E73"/>
    <w:multiLevelType w:val="hybridMultilevel"/>
    <w:tmpl w:val="5C66524A"/>
    <w:lvl w:ilvl="0" w:tplc="1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7DB64B7"/>
    <w:multiLevelType w:val="hybridMultilevel"/>
    <w:tmpl w:val="0942AB9C"/>
    <w:lvl w:ilvl="0" w:tplc="1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963332E"/>
    <w:multiLevelType w:val="hybridMultilevel"/>
    <w:tmpl w:val="623638BA"/>
    <w:lvl w:ilvl="0" w:tplc="200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8" w15:restartNumberingAfterBreak="0">
    <w:nsid w:val="1EB40FCF"/>
    <w:multiLevelType w:val="hybridMultilevel"/>
    <w:tmpl w:val="5EA2CBAA"/>
    <w:lvl w:ilvl="0" w:tplc="200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9" w15:restartNumberingAfterBreak="0">
    <w:nsid w:val="323C71DD"/>
    <w:multiLevelType w:val="multilevel"/>
    <w:tmpl w:val="0B76F1F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994AB1"/>
    <w:multiLevelType w:val="multilevel"/>
    <w:tmpl w:val="0B0C4A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9A61D0D"/>
    <w:multiLevelType w:val="hybridMultilevel"/>
    <w:tmpl w:val="5BC4FD68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BEA13C1"/>
    <w:multiLevelType w:val="hybridMultilevel"/>
    <w:tmpl w:val="2F10C86A"/>
    <w:lvl w:ilvl="0" w:tplc="200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3" w15:restartNumberingAfterBreak="0">
    <w:nsid w:val="4C617D6F"/>
    <w:multiLevelType w:val="multilevel"/>
    <w:tmpl w:val="0B0C4A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A80EE3"/>
    <w:multiLevelType w:val="hybridMultilevel"/>
    <w:tmpl w:val="89EE0D9C"/>
    <w:lvl w:ilvl="0" w:tplc="1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86972C5"/>
    <w:multiLevelType w:val="hybridMultilevel"/>
    <w:tmpl w:val="908CB69E"/>
    <w:lvl w:ilvl="0" w:tplc="1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C4229FA"/>
    <w:multiLevelType w:val="multilevel"/>
    <w:tmpl w:val="3B2C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0207E5"/>
    <w:multiLevelType w:val="hybridMultilevel"/>
    <w:tmpl w:val="2640C422"/>
    <w:lvl w:ilvl="0" w:tplc="1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33829E1"/>
    <w:multiLevelType w:val="hybridMultilevel"/>
    <w:tmpl w:val="BD563EA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702C17"/>
    <w:multiLevelType w:val="multilevel"/>
    <w:tmpl w:val="30D2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1D0505"/>
    <w:multiLevelType w:val="hybridMultilevel"/>
    <w:tmpl w:val="8DE04178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46D45F9"/>
    <w:multiLevelType w:val="hybridMultilevel"/>
    <w:tmpl w:val="4816C2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16298"/>
    <w:multiLevelType w:val="hybridMultilevel"/>
    <w:tmpl w:val="5E488648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94720590">
    <w:abstractNumId w:val="9"/>
  </w:num>
  <w:num w:numId="2" w16cid:durableId="744448834">
    <w:abstractNumId w:val="20"/>
  </w:num>
  <w:num w:numId="3" w16cid:durableId="403652153">
    <w:abstractNumId w:val="10"/>
  </w:num>
  <w:num w:numId="4" w16cid:durableId="529103046">
    <w:abstractNumId w:val="19"/>
  </w:num>
  <w:num w:numId="5" w16cid:durableId="1658150623">
    <w:abstractNumId w:val="0"/>
  </w:num>
  <w:num w:numId="6" w16cid:durableId="97798644">
    <w:abstractNumId w:val="11"/>
  </w:num>
  <w:num w:numId="7" w16cid:durableId="800269634">
    <w:abstractNumId w:val="21"/>
  </w:num>
  <w:num w:numId="8" w16cid:durableId="1409186924">
    <w:abstractNumId w:val="2"/>
  </w:num>
  <w:num w:numId="9" w16cid:durableId="153646431">
    <w:abstractNumId w:val="4"/>
  </w:num>
  <w:num w:numId="10" w16cid:durableId="1440950984">
    <w:abstractNumId w:val="18"/>
  </w:num>
  <w:num w:numId="11" w16cid:durableId="1585918210">
    <w:abstractNumId w:val="7"/>
  </w:num>
  <w:num w:numId="12" w16cid:durableId="2083063466">
    <w:abstractNumId w:val="22"/>
  </w:num>
  <w:num w:numId="13" w16cid:durableId="483277481">
    <w:abstractNumId w:val="12"/>
  </w:num>
  <w:num w:numId="14" w16cid:durableId="1021318464">
    <w:abstractNumId w:val="8"/>
  </w:num>
  <w:num w:numId="15" w16cid:durableId="334963235">
    <w:abstractNumId w:val="13"/>
  </w:num>
  <w:num w:numId="16" w16cid:durableId="853878257">
    <w:abstractNumId w:val="5"/>
  </w:num>
  <w:num w:numId="17" w16cid:durableId="1308121731">
    <w:abstractNumId w:val="6"/>
  </w:num>
  <w:num w:numId="18" w16cid:durableId="335308601">
    <w:abstractNumId w:val="3"/>
  </w:num>
  <w:num w:numId="19" w16cid:durableId="1529174912">
    <w:abstractNumId w:val="17"/>
  </w:num>
  <w:num w:numId="20" w16cid:durableId="1059599332">
    <w:abstractNumId w:val="15"/>
  </w:num>
  <w:num w:numId="21" w16cid:durableId="15859734">
    <w:abstractNumId w:val="14"/>
  </w:num>
  <w:num w:numId="22" w16cid:durableId="967584993">
    <w:abstractNumId w:val="1"/>
  </w:num>
  <w:num w:numId="23" w16cid:durableId="2314256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BDA"/>
    <w:rsid w:val="00064037"/>
    <w:rsid w:val="000A4DED"/>
    <w:rsid w:val="000B756F"/>
    <w:rsid w:val="000C4DB3"/>
    <w:rsid w:val="000F147F"/>
    <w:rsid w:val="000F21E1"/>
    <w:rsid w:val="00107B21"/>
    <w:rsid w:val="00132CA4"/>
    <w:rsid w:val="0014689D"/>
    <w:rsid w:val="001C1A05"/>
    <w:rsid w:val="001D4395"/>
    <w:rsid w:val="002001C9"/>
    <w:rsid w:val="0023321C"/>
    <w:rsid w:val="00233DEF"/>
    <w:rsid w:val="00257916"/>
    <w:rsid w:val="00262157"/>
    <w:rsid w:val="00291E73"/>
    <w:rsid w:val="00293C1F"/>
    <w:rsid w:val="002D25FC"/>
    <w:rsid w:val="003106B3"/>
    <w:rsid w:val="00315D90"/>
    <w:rsid w:val="00340478"/>
    <w:rsid w:val="00377080"/>
    <w:rsid w:val="00385C15"/>
    <w:rsid w:val="003A579B"/>
    <w:rsid w:val="003C41B5"/>
    <w:rsid w:val="003F6346"/>
    <w:rsid w:val="00407637"/>
    <w:rsid w:val="00412695"/>
    <w:rsid w:val="00437757"/>
    <w:rsid w:val="00441355"/>
    <w:rsid w:val="00450483"/>
    <w:rsid w:val="004A6FF5"/>
    <w:rsid w:val="004C68F6"/>
    <w:rsid w:val="004D69B2"/>
    <w:rsid w:val="00513B60"/>
    <w:rsid w:val="005169E1"/>
    <w:rsid w:val="006C37D6"/>
    <w:rsid w:val="007262BB"/>
    <w:rsid w:val="007330C4"/>
    <w:rsid w:val="00747033"/>
    <w:rsid w:val="007665B0"/>
    <w:rsid w:val="007733E2"/>
    <w:rsid w:val="00774963"/>
    <w:rsid w:val="00793CA3"/>
    <w:rsid w:val="007B7925"/>
    <w:rsid w:val="007F7FC0"/>
    <w:rsid w:val="00874483"/>
    <w:rsid w:val="00880E07"/>
    <w:rsid w:val="008B0180"/>
    <w:rsid w:val="008E6753"/>
    <w:rsid w:val="0093723C"/>
    <w:rsid w:val="00951C8B"/>
    <w:rsid w:val="00991E95"/>
    <w:rsid w:val="009A2781"/>
    <w:rsid w:val="009C1833"/>
    <w:rsid w:val="009D2E32"/>
    <w:rsid w:val="00A161C5"/>
    <w:rsid w:val="00A34900"/>
    <w:rsid w:val="00A94476"/>
    <w:rsid w:val="00AB051B"/>
    <w:rsid w:val="00B32BDA"/>
    <w:rsid w:val="00B85FBB"/>
    <w:rsid w:val="00C1504D"/>
    <w:rsid w:val="00C62C68"/>
    <w:rsid w:val="00C87344"/>
    <w:rsid w:val="00C952E6"/>
    <w:rsid w:val="00CB5F74"/>
    <w:rsid w:val="00CC2159"/>
    <w:rsid w:val="00CF20C8"/>
    <w:rsid w:val="00D46E62"/>
    <w:rsid w:val="00D60534"/>
    <w:rsid w:val="00D80CBB"/>
    <w:rsid w:val="00DA2EA9"/>
    <w:rsid w:val="00DB6C46"/>
    <w:rsid w:val="00DC5EFA"/>
    <w:rsid w:val="00DE7B44"/>
    <w:rsid w:val="00E14842"/>
    <w:rsid w:val="00E52A36"/>
    <w:rsid w:val="00E74BFC"/>
    <w:rsid w:val="00E8052F"/>
    <w:rsid w:val="00E9561E"/>
    <w:rsid w:val="00F1752A"/>
    <w:rsid w:val="00F31EB9"/>
    <w:rsid w:val="00F52BCA"/>
    <w:rsid w:val="00F71E1D"/>
    <w:rsid w:val="00F841DF"/>
    <w:rsid w:val="00F9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1A3E"/>
  <w15:chartTrackingRefBased/>
  <w15:docId w15:val="{369CAB4A-67F3-474E-9476-2020F897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2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2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2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2B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2B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2B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2B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2B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2B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2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2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2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2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2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2B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2B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2B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2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2B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2BD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5FB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85FBB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B85FB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wplatform.kz/" TargetMode="External"/><Relationship Id="rId5" Type="http://schemas.openxmlformats.org/officeDocument/2006/relationships/hyperlink" Target="http://twplatform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13</Pages>
  <Words>4241</Words>
  <Characters>24177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 Sagandykov</dc:creator>
  <cp:keywords/>
  <dc:description/>
  <cp:lastModifiedBy>Daniyar Sagandykov</cp:lastModifiedBy>
  <cp:revision>27</cp:revision>
  <dcterms:created xsi:type="dcterms:W3CDTF">2025-12-26T06:41:00Z</dcterms:created>
  <dcterms:modified xsi:type="dcterms:W3CDTF">2026-09-08T18:14:00Z</dcterms:modified>
</cp:coreProperties>
</file>